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3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200"/>
        <w:gridCol w:w="68"/>
        <w:gridCol w:w="1641"/>
        <w:gridCol w:w="214"/>
        <w:gridCol w:w="214"/>
        <w:gridCol w:w="1787"/>
        <w:gridCol w:w="270"/>
        <w:gridCol w:w="2003"/>
        <w:gridCol w:w="45"/>
        <w:gridCol w:w="239"/>
        <w:gridCol w:w="2186"/>
        <w:gridCol w:w="7"/>
      </w:tblGrid>
      <w:tr w:rsidR="00597B05" w:rsidRPr="00E63B2B" w14:paraId="2101FB12" w14:textId="77777777" w:rsidTr="4F6E4CAB">
        <w:trPr>
          <w:trHeight w:val="551"/>
        </w:trPr>
        <w:tc>
          <w:tcPr>
            <w:tcW w:w="13603" w:type="dxa"/>
            <w:gridSpan w:val="13"/>
            <w:shd w:val="clear" w:color="auto" w:fill="C00000"/>
          </w:tcPr>
          <w:p w14:paraId="7D3A1EE7" w14:textId="7049233B" w:rsidR="00965826" w:rsidRPr="00E63B2B" w:rsidRDefault="00965826" w:rsidP="00EC0236">
            <w:pPr>
              <w:pStyle w:val="Pavadinimas"/>
              <w:ind w:left="-100"/>
            </w:pPr>
            <w:r>
              <w:t>RAGUVOS GIMNAZIJOS 202</w:t>
            </w:r>
            <w:r w:rsidR="0C3CC128">
              <w:t>5</w:t>
            </w:r>
            <w:r>
              <w:t xml:space="preserve"> METŲ </w:t>
            </w:r>
          </w:p>
          <w:p w14:paraId="31DD597E" w14:textId="58B74EB0" w:rsidR="00965826" w:rsidRPr="00E63B2B" w:rsidRDefault="006A0F34" w:rsidP="007E7EDB">
            <w:pPr>
              <w:pStyle w:val="Pavadinimas"/>
              <w:ind w:left="-100"/>
            </w:pPr>
            <w:r>
              <w:t>LAPKRIČIO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4F6E4CAB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200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09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85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200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470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4F6E4CAB">
        <w:trPr>
          <w:trHeight w:val="369"/>
        </w:trPr>
        <w:tc>
          <w:tcPr>
            <w:tcW w:w="11171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3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4F6E4CAB">
        <w:trPr>
          <w:trHeight w:val="321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4F6E4CAB">
        <w:trPr>
          <w:trHeight w:val="63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0FA97A36" w:rsidR="00BB0DEF" w:rsidRPr="00E63B2B" w:rsidRDefault="44BE21A3" w:rsidP="00BB0DEF">
            <w:r>
              <w:t>Susitikimas su knygų autore Inga Kanišau</w:t>
            </w:r>
            <w:r w:rsidR="16C91DC3">
              <w:t>s</w:t>
            </w:r>
            <w:r>
              <w:t>ke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ED8A0F" w14:textId="6145B995" w:rsidR="00BB0DEF" w:rsidRPr="00BC3D90" w:rsidRDefault="44BE21A3" w:rsidP="00BB0DEF">
            <w:pPr>
              <w:pStyle w:val="TableParagraph"/>
              <w:spacing w:line="270" w:lineRule="atLeast"/>
            </w:pPr>
            <w:r w:rsidRPr="5FB56E61">
              <w:rPr>
                <w:b/>
                <w:bCs/>
              </w:rPr>
              <w:t>11-10</w:t>
            </w:r>
          </w:p>
          <w:p w14:paraId="4D99B56A" w14:textId="522AEBB4" w:rsidR="00BB0DEF" w:rsidRPr="00BC3D90" w:rsidRDefault="44BE21A3" w:rsidP="00BB0DEF">
            <w:pPr>
              <w:pStyle w:val="TableParagraph"/>
              <w:spacing w:line="270" w:lineRule="atLeast"/>
            </w:pPr>
            <w:r w:rsidRPr="5FB56E61">
              <w:rPr>
                <w:b/>
                <w:bCs/>
              </w:rPr>
              <w:t xml:space="preserve"> 9.25 val. ir 10.20  val.</w:t>
            </w:r>
            <w:r w:rsidR="71B603D2" w:rsidRPr="5FB56E61">
              <w:rPr>
                <w:b/>
                <w:bCs/>
              </w:rPr>
              <w:t>, biblioteka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6B445F" w14:textId="34C43F2B" w:rsidR="00BB0DEF" w:rsidRPr="00E63B2B" w:rsidRDefault="3CC7BB52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R. Ru</w:t>
            </w:r>
            <w:r w:rsidR="276F4578" w:rsidRPr="5FB56E61">
              <w:rPr>
                <w:lang w:val="lt-LT"/>
              </w:rPr>
              <w:t>t</w:t>
            </w:r>
            <w:r w:rsidRPr="5FB56E61">
              <w:rPr>
                <w:lang w:val="lt-LT"/>
              </w:rPr>
              <w:t>kauskienė</w:t>
            </w:r>
            <w:r w:rsidR="2597F5D2" w:rsidRPr="5FB56E61">
              <w:rPr>
                <w:lang w:val="lt-LT"/>
              </w:rPr>
              <w:t xml:space="preserve">, </w:t>
            </w:r>
          </w:p>
          <w:p w14:paraId="1CD17555" w14:textId="25F17595" w:rsidR="00BB0DEF" w:rsidRPr="00E63B2B" w:rsidRDefault="2597F5D2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1-4 kl. mokytojos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C411FD" w14:textId="5CCD3D29" w:rsidR="00BB0DEF" w:rsidRPr="00E63B2B" w:rsidRDefault="3CC7BB52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R. Rutkauskienė</w:t>
            </w:r>
          </w:p>
          <w:p w14:paraId="2A8EFED8" w14:textId="152540F8" w:rsidR="00BB0DEF" w:rsidRPr="00E63B2B" w:rsidRDefault="3CC7BB52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 xml:space="preserve">I. </w:t>
            </w:r>
            <w:proofErr w:type="spellStart"/>
            <w:r w:rsidRPr="5FB56E61">
              <w:rPr>
                <w:lang w:val="lt-LT"/>
              </w:rPr>
              <w:t>Kanišauskė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AD36A74" w14:textId="6FA89A3C" w:rsidR="00BB0DEF" w:rsidRPr="00E63B2B" w:rsidRDefault="3CC7BB52" w:rsidP="00BB0DEF">
            <w:pPr>
              <w:pStyle w:val="TableParagraph"/>
              <w:spacing w:line="270" w:lineRule="exact"/>
            </w:pPr>
            <w:r>
              <w:t>1, 2, 3, 4 kl</w:t>
            </w:r>
            <w:r w:rsidR="5CCBE384">
              <w:t>.</w:t>
            </w:r>
            <w:r>
              <w:t xml:space="preserve"> mokiniai</w:t>
            </w:r>
          </w:p>
        </w:tc>
      </w:tr>
      <w:tr w:rsidR="00BB0DEF" w:rsidRPr="00E63B2B" w14:paraId="152C4DBB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FC77F" w14:textId="69DBF76D" w:rsidR="00BB0DEF" w:rsidRPr="7C73D313" w:rsidRDefault="42C76015" w:rsidP="00BB0DEF">
            <w:pPr>
              <w:pStyle w:val="Antrat1"/>
              <w:spacing w:before="0"/>
            </w:pPr>
            <w:r w:rsidRPr="5FB56E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Šiaurės šalių literatūros savaitė. </w:t>
            </w:r>
          </w:p>
          <w:p w14:paraId="431F87F1" w14:textId="7CB008F0" w:rsidR="00BB0DEF" w:rsidRPr="7C73D313" w:rsidRDefault="2B4F1719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5FB56E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Simbolinė šviesos ir žodžio šventė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1E161D" w14:textId="2EE11145" w:rsidR="00BB0DEF" w:rsidRPr="00BC3D90" w:rsidRDefault="42C76015" w:rsidP="00BB0DEF">
            <w:pPr>
              <w:pStyle w:val="TableParagraph"/>
              <w:spacing w:line="270" w:lineRule="atLeast"/>
            </w:pPr>
            <w:r w:rsidRPr="5FB56E61">
              <w:rPr>
                <w:b/>
                <w:bCs/>
              </w:rPr>
              <w:t>11-10</w:t>
            </w:r>
          </w:p>
          <w:p w14:paraId="2BAF0550" w14:textId="5E949DFF" w:rsidR="00BB0DEF" w:rsidRPr="00BC3D90" w:rsidRDefault="3FF41E87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5FB56E61">
              <w:rPr>
                <w:b/>
                <w:bCs/>
              </w:rPr>
              <w:t>11.25 val.</w:t>
            </w:r>
            <w:r w:rsidR="4972AE30" w:rsidRPr="5FB56E61">
              <w:rPr>
                <w:b/>
                <w:bCs/>
              </w:rPr>
              <w:t>, biblioteka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BA2F4" w14:textId="4C676F10" w:rsidR="00BB0DEF" w:rsidRPr="7C73D313" w:rsidRDefault="42C76015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R. Rutkauskienė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76320" w14:textId="01BF63CA" w:rsidR="00BB0DEF" w:rsidRPr="7C73D313" w:rsidRDefault="1D53FDC6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R. Rutkauskienė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3829F77" w14:textId="3FA95849" w:rsidR="00BB0DEF" w:rsidRDefault="1D53FDC6" w:rsidP="00BB0DEF">
            <w:pPr>
              <w:pStyle w:val="TableParagraph"/>
              <w:spacing w:line="270" w:lineRule="exact"/>
            </w:pPr>
            <w:r>
              <w:t>1, 2 k</w:t>
            </w:r>
            <w:r w:rsidR="3CC5538F">
              <w:t>l.</w:t>
            </w:r>
            <w:r>
              <w:t xml:space="preserve"> mokiniai</w:t>
            </w:r>
          </w:p>
        </w:tc>
      </w:tr>
      <w:tr w:rsidR="00BB0DEF" w:rsidRPr="00E63B2B" w14:paraId="2EE96051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0CF13451" w:rsidR="00BB0DEF" w:rsidRPr="7C73D313" w:rsidRDefault="0CFC003F" w:rsidP="00BB0DEF">
            <w:pPr>
              <w:pStyle w:val="Antrat1"/>
              <w:spacing w:before="0"/>
            </w:pPr>
            <w:r w:rsidRPr="5FB56E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Šiaurės šalių literatūros savaitei skirtas renginys „Pepės </w:t>
            </w:r>
            <w:proofErr w:type="spellStart"/>
            <w:r w:rsidRPr="5FB56E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Ilgakojinės</w:t>
            </w:r>
            <w:proofErr w:type="spellEnd"/>
            <w:r w:rsidRPr="5FB56E6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konkursas“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2FFFAC" w14:textId="0ED2DA0B" w:rsidR="00BB0DEF" w:rsidRPr="00BC3D90" w:rsidRDefault="0CFC003F" w:rsidP="00BB0DEF">
            <w:pPr>
              <w:pStyle w:val="TableParagraph"/>
              <w:spacing w:line="270" w:lineRule="atLeast"/>
            </w:pPr>
            <w:r w:rsidRPr="5FB56E61">
              <w:rPr>
                <w:b/>
                <w:bCs/>
              </w:rPr>
              <w:t>11-1</w:t>
            </w:r>
            <w:r w:rsidR="00121A36" w:rsidRPr="5FB56E61">
              <w:rPr>
                <w:b/>
                <w:bCs/>
              </w:rPr>
              <w:t>3</w:t>
            </w:r>
          </w:p>
          <w:p w14:paraId="62D516B6" w14:textId="0882AAAC" w:rsidR="00BB0DEF" w:rsidRPr="00BC3D90" w:rsidRDefault="6C88DEC2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5FB56E61">
              <w:rPr>
                <w:b/>
                <w:bCs/>
              </w:rPr>
              <w:t>14.20 val.,</w:t>
            </w:r>
            <w:r w:rsidR="00121A36" w:rsidRPr="5FB56E61">
              <w:rPr>
                <w:b/>
                <w:bCs/>
              </w:rPr>
              <w:t xml:space="preserve"> </w:t>
            </w:r>
            <w:r w:rsidR="00AF25C0">
              <w:rPr>
                <w:b/>
                <w:bCs/>
              </w:rPr>
              <w:t>T</w:t>
            </w:r>
            <w:r w:rsidR="00121A36" w:rsidRPr="5FB56E61">
              <w:rPr>
                <w:b/>
                <w:bCs/>
              </w:rPr>
              <w:t>eatro menė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55377" w14:textId="565A07D1" w:rsidR="00BB0DEF" w:rsidRPr="7C73D313" w:rsidRDefault="00121A36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R. Rutkauskienė,</w:t>
            </w:r>
          </w:p>
          <w:p w14:paraId="23D52C58" w14:textId="284754A1" w:rsidR="00BB0DEF" w:rsidRPr="7C73D313" w:rsidRDefault="00121A36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A. Žilinskienė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A652EE" w14:textId="57B5D846" w:rsidR="00BB0DEF" w:rsidRPr="7C73D313" w:rsidRDefault="00121A36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R. Rutkauskienė,</w:t>
            </w:r>
          </w:p>
          <w:p w14:paraId="4412F8D8" w14:textId="523655C4" w:rsidR="00BB0DEF" w:rsidRPr="7C73D313" w:rsidRDefault="00121A36" w:rsidP="5FB56E61">
            <w:pPr>
              <w:pStyle w:val="paragraph"/>
              <w:spacing w:before="0" w:beforeAutospacing="0" w:after="0" w:afterAutospacing="0"/>
            </w:pPr>
            <w:r w:rsidRPr="5FB56E61">
              <w:rPr>
                <w:lang w:val="lt-LT"/>
              </w:rPr>
              <w:t>A.</w:t>
            </w:r>
            <w:r w:rsidR="62678110" w:rsidRPr="5FB56E61">
              <w:rPr>
                <w:lang w:val="lt-LT"/>
              </w:rPr>
              <w:t xml:space="preserve"> </w:t>
            </w:r>
            <w:r w:rsidRPr="5FB56E61">
              <w:rPr>
                <w:lang w:val="lt-LT"/>
              </w:rPr>
              <w:t>Žilinskienė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38B86424" w:rsidR="00BB0DEF" w:rsidRDefault="14D1DF9C" w:rsidP="00BB0DEF">
            <w:pPr>
              <w:pStyle w:val="TableParagraph"/>
              <w:spacing w:line="270" w:lineRule="exact"/>
            </w:pPr>
            <w:r>
              <w:t>6 kl. mokiniai</w:t>
            </w:r>
          </w:p>
        </w:tc>
      </w:tr>
      <w:tr w:rsidR="006E1A2D" w:rsidRPr="00E63B2B" w14:paraId="18723089" w14:textId="77777777" w:rsidTr="00440ECD">
        <w:trPr>
          <w:gridAfter w:val="1"/>
          <w:wAfter w:w="7" w:type="dxa"/>
          <w:trHeight w:val="532"/>
        </w:trPr>
        <w:tc>
          <w:tcPr>
            <w:tcW w:w="729" w:type="dxa"/>
          </w:tcPr>
          <w:p w14:paraId="3B52BE79" w14:textId="77777777" w:rsidR="006E1A2D" w:rsidRPr="00E63B2B" w:rsidRDefault="006E1A2D" w:rsidP="006E1A2D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61F38F" w14:textId="784F8E64" w:rsidR="006E1A2D" w:rsidRPr="006E1A2D" w:rsidRDefault="006E1A2D" w:rsidP="006E1A2D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E1A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Projektas ,,Tolerancija mano kieme, gatvėje, klasėje"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C9995A" w14:textId="1F1682B9" w:rsidR="006E1A2D" w:rsidRPr="5FB56E61" w:rsidRDefault="006E1A2D" w:rsidP="006E1A2D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11-13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0CFAD1" w14:textId="3DA1B85E" w:rsidR="006E1A2D" w:rsidRPr="5FB56E61" w:rsidRDefault="006E1A2D" w:rsidP="006E1A2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color w:val="000000" w:themeColor="text1"/>
              </w:rPr>
              <w:t xml:space="preserve">J. </w:t>
            </w:r>
            <w:proofErr w:type="spellStart"/>
            <w:r>
              <w:rPr>
                <w:color w:val="000000" w:themeColor="text1"/>
              </w:rPr>
              <w:t>Graičiūnienė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FF1E23" w14:textId="002ABABB" w:rsidR="006E1A2D" w:rsidRPr="5FB56E61" w:rsidRDefault="006E1A2D" w:rsidP="006E1A2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333E202" w14:textId="024A3D7A" w:rsidR="006E1A2D" w:rsidRDefault="006E1A2D" w:rsidP="006E1A2D">
            <w:pPr>
              <w:pStyle w:val="TableParagraph"/>
              <w:spacing w:line="270" w:lineRule="exact"/>
            </w:pPr>
            <w:r>
              <w:rPr>
                <w:rStyle w:val="normaltextrun"/>
              </w:rPr>
              <w:t>6-8 kl. mokiniai</w:t>
            </w:r>
          </w:p>
        </w:tc>
      </w:tr>
      <w:tr w:rsidR="00BB0DEF" w:rsidRPr="00E63B2B" w14:paraId="3DBCB66B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AA7A9" w14:textId="02A68965" w:rsidR="00BB0DEF" w:rsidRPr="00BB0DEF" w:rsidRDefault="0037D2F2" w:rsidP="00BB0DEF">
            <w:pPr>
              <w:pStyle w:val="Antrat1"/>
              <w:spacing w:before="0"/>
            </w:pPr>
            <w:r w:rsidRPr="4F6E4C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Kalnų</w:t>
            </w:r>
            <w:r w:rsidR="1D0F09FA" w:rsidRPr="4F6E4C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kelionių technikos varžybos Vilniaus universiteto taurei laimėti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774A6" w14:textId="3BB38E71" w:rsidR="00BB0DEF" w:rsidRPr="791681D3" w:rsidRDefault="00AF25C0" w:rsidP="00BB0DEF">
            <w:pPr>
              <w:pStyle w:val="TableParagraph"/>
              <w:spacing w:line="270" w:lineRule="atLeast"/>
            </w:pPr>
            <w:r>
              <w:rPr>
                <w:rStyle w:val="normaltextrun"/>
                <w:b/>
                <w:bCs/>
              </w:rPr>
              <w:t>11-15</w:t>
            </w:r>
          </w:p>
          <w:p w14:paraId="494ECD72" w14:textId="661D8C6A" w:rsidR="00BB0DEF" w:rsidRPr="791681D3" w:rsidRDefault="51DD1BFC" w:rsidP="00BB0DEF">
            <w:pPr>
              <w:pStyle w:val="TableParagraph"/>
              <w:spacing w:line="270" w:lineRule="atLeast"/>
            </w:pPr>
            <w:r w:rsidRPr="4F6E4CAB"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70CEF2" w14:textId="21FDAB3D" w:rsidR="4F6E4CAB" w:rsidRDefault="4F6E4CAB" w:rsidP="4F6E4CAB">
            <w:pPr>
              <w:pStyle w:val="paragraph"/>
              <w:spacing w:before="0" w:beforeAutospacing="0" w:after="0" w:afterAutospacing="0"/>
            </w:pPr>
            <w:r w:rsidRPr="4F6E4CAB">
              <w:rPr>
                <w:rStyle w:val="normaltextrun"/>
              </w:rPr>
              <w:t xml:space="preserve">S. </w:t>
            </w:r>
            <w:proofErr w:type="spellStart"/>
            <w:r w:rsidRPr="4F6E4CAB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E2B5F2" w14:textId="21FDAB3D" w:rsidR="4F6E4CAB" w:rsidRDefault="4F6E4CAB" w:rsidP="4F6E4CAB">
            <w:pPr>
              <w:pStyle w:val="paragraph"/>
              <w:spacing w:before="0" w:beforeAutospacing="0" w:after="0" w:afterAutospacing="0"/>
            </w:pPr>
            <w:r w:rsidRPr="4F6E4CAB">
              <w:rPr>
                <w:rStyle w:val="normaltextrun"/>
              </w:rPr>
              <w:t xml:space="preserve">S. </w:t>
            </w:r>
            <w:proofErr w:type="spellStart"/>
            <w:r w:rsidRPr="4F6E4CAB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AB6A48C" w14:textId="33B4CC06" w:rsidR="35465A65" w:rsidRDefault="35465A65" w:rsidP="4F6E4CAB">
            <w:pPr>
              <w:pStyle w:val="TableParagraph"/>
              <w:spacing w:line="270" w:lineRule="exact"/>
            </w:pPr>
            <w:r w:rsidRPr="4F6E4CAB">
              <w:rPr>
                <w:rStyle w:val="normaltextrun"/>
              </w:rPr>
              <w:t>Sportinio turizmo būrelio mokiniai</w:t>
            </w:r>
          </w:p>
        </w:tc>
      </w:tr>
      <w:tr w:rsidR="00BB0DEF" w:rsidRPr="00E63B2B" w14:paraId="1BBF89E3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E38C0" w14:textId="7C792D68" w:rsidR="00BB0DEF" w:rsidRPr="185B0014" w:rsidRDefault="200E549B" w:rsidP="00BB0DEF">
            <w:r w:rsidRPr="4F6E4CAB">
              <w:rPr>
                <w:rStyle w:val="normaltextrun"/>
              </w:rPr>
              <w:t>Lietuvos vaikų turizmo technikos pirmenybių</w:t>
            </w:r>
            <w:r w:rsidR="1240328B" w:rsidRPr="4F6E4CAB">
              <w:rPr>
                <w:rStyle w:val="normaltextrun"/>
              </w:rPr>
              <w:t xml:space="preserve"> </w:t>
            </w:r>
            <w:r w:rsidRPr="4F6E4CAB">
              <w:rPr>
                <w:rStyle w:val="normaltextrun"/>
              </w:rPr>
              <w:t xml:space="preserve">IV </w:t>
            </w:r>
            <w:r w:rsidR="7864FA03" w:rsidRPr="4F6E4CAB">
              <w:rPr>
                <w:rStyle w:val="normaltextrun"/>
              </w:rPr>
              <w:t>etapas</w:t>
            </w:r>
            <w:r w:rsidRPr="4F6E4CAB">
              <w:rPr>
                <w:rStyle w:val="normaltextrun"/>
              </w:rPr>
              <w:t xml:space="preserve"> „VILNIUS 2025”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07FCB6" w14:textId="0484C21D" w:rsidR="00BB0DEF" w:rsidRPr="185B0014" w:rsidRDefault="00AF25C0" w:rsidP="00BB0DEF">
            <w:pPr>
              <w:pStyle w:val="TableParagraph"/>
              <w:spacing w:line="270" w:lineRule="atLeast"/>
            </w:pPr>
            <w:r>
              <w:rPr>
                <w:rStyle w:val="normaltextrun"/>
                <w:b/>
                <w:bCs/>
              </w:rPr>
              <w:t>11-16</w:t>
            </w:r>
          </w:p>
          <w:p w14:paraId="52D3D845" w14:textId="2DD1AB3F" w:rsidR="00BB0DEF" w:rsidRPr="185B0014" w:rsidRDefault="4E036CD8" w:rsidP="00BB0DEF">
            <w:pPr>
              <w:pStyle w:val="TableParagraph"/>
              <w:spacing w:line="270" w:lineRule="atLeast"/>
            </w:pPr>
            <w:r w:rsidRPr="4F6E4CAB"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21FDAB3D" w:rsidR="00BB0DEF" w:rsidRPr="185B0014" w:rsidRDefault="4E036CD8" w:rsidP="4F6E4CAB">
            <w:pPr>
              <w:pStyle w:val="paragraph"/>
              <w:spacing w:before="0" w:beforeAutospacing="0" w:after="0" w:afterAutospacing="0"/>
            </w:pPr>
            <w:r w:rsidRPr="4F6E4CAB">
              <w:rPr>
                <w:rStyle w:val="normaltextrun"/>
              </w:rPr>
              <w:t xml:space="preserve">S. </w:t>
            </w:r>
            <w:proofErr w:type="spellStart"/>
            <w:r w:rsidRPr="4F6E4CAB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BC8722" w14:textId="7B48E518" w:rsidR="00BB0DEF" w:rsidRPr="185B0014" w:rsidRDefault="4E036CD8" w:rsidP="4F6E4CAB">
            <w:pPr>
              <w:pStyle w:val="paragraph"/>
              <w:spacing w:before="0" w:beforeAutospacing="0" w:after="0" w:afterAutospacing="0"/>
            </w:pPr>
            <w:r w:rsidRPr="4F6E4CAB">
              <w:rPr>
                <w:rStyle w:val="normaltextrun"/>
              </w:rPr>
              <w:t xml:space="preserve">S. </w:t>
            </w:r>
            <w:proofErr w:type="spellStart"/>
            <w:r w:rsidRPr="4F6E4CAB">
              <w:rPr>
                <w:rStyle w:val="normaltextrun"/>
              </w:rPr>
              <w:t>Žudys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593AB32A" w:rsidR="00BB0DEF" w:rsidRPr="185B0014" w:rsidRDefault="4E036CD8" w:rsidP="00BB0DEF">
            <w:pPr>
              <w:pStyle w:val="TableParagraph"/>
              <w:spacing w:line="270" w:lineRule="exact"/>
            </w:pPr>
            <w:r w:rsidRPr="4F6E4CAB">
              <w:rPr>
                <w:rStyle w:val="normaltextrun"/>
              </w:rPr>
              <w:t>Sportinio turizmo būrelio mokiniai</w:t>
            </w:r>
          </w:p>
        </w:tc>
      </w:tr>
      <w:tr w:rsidR="005350B8" w:rsidRPr="00E63B2B" w14:paraId="6FEFB5A3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4F6E4CAB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7EB1E0D4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4F6E4CAB">
              <w:rPr>
                <w:rStyle w:val="normaltextrun"/>
                <w:b/>
                <w:bCs/>
              </w:rPr>
              <w:t xml:space="preserve">Du kartus per mėn. klasių </w:t>
            </w:r>
            <w:r w:rsidRPr="4F6E4CAB">
              <w:rPr>
                <w:rStyle w:val="normaltextrun"/>
                <w:b/>
                <w:bCs/>
              </w:rPr>
              <w:lastRenderedPageBreak/>
              <w:t>valandėlių metu.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lastRenderedPageBreak/>
              <w:t>I-IV kl. vadovai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4F6E4CAB">
        <w:trPr>
          <w:trHeight w:val="299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4F6E4CAB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10677B7D" w:rsidR="00BB0DEF" w:rsidRDefault="59615410" w:rsidP="00BB0DEF">
            <w:r w:rsidRPr="4F6E4CAB">
              <w:rPr>
                <w:rStyle w:val="normaltextrun"/>
              </w:rPr>
              <w:t>Ekskursija į ekonomikos ir technologijos muziejų Vilniuje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DA0B73" w14:textId="1FE68257" w:rsidR="00BB0DEF" w:rsidRDefault="59615410" w:rsidP="00BB0DEF">
            <w:r w:rsidRPr="4F6E4CAB">
              <w:rPr>
                <w:rStyle w:val="normaltextrun"/>
                <w:b/>
                <w:bCs/>
              </w:rPr>
              <w:t>11-12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F62C25" w14:textId="7E9E91B9" w:rsidR="00BB0DEF" w:rsidRDefault="59615410" w:rsidP="4F6E4CAB">
            <w:pPr>
              <w:pStyle w:val="Sraopastraipa"/>
              <w:numPr>
                <w:ilvl w:val="0"/>
                <w:numId w:val="4"/>
              </w:numPr>
              <w:rPr>
                <w:rStyle w:val="normaltextrun"/>
              </w:rPr>
            </w:pPr>
            <w:r w:rsidRPr="4F6E4CAB">
              <w:rPr>
                <w:rStyle w:val="normaltextrun"/>
              </w:rPr>
              <w:t>Žilinskienė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085A89" w14:textId="37256875" w:rsidR="00BB0DEF" w:rsidRDefault="59615410" w:rsidP="4F6E4CAB">
            <w:pPr>
              <w:pStyle w:val="Sraopastraipa"/>
              <w:numPr>
                <w:ilvl w:val="0"/>
                <w:numId w:val="3"/>
              </w:numPr>
              <w:rPr>
                <w:rStyle w:val="normaltextrun"/>
              </w:rPr>
            </w:pPr>
            <w:r w:rsidRPr="4F6E4CAB">
              <w:rPr>
                <w:rStyle w:val="normaltextrun"/>
              </w:rPr>
              <w:t>Žilinskienė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4862477" w14:textId="3A72655B" w:rsidR="00BB0DEF" w:rsidRDefault="59615410" w:rsidP="00BB0DEF">
            <w:r w:rsidRPr="4F6E4CAB">
              <w:rPr>
                <w:rStyle w:val="normaltextrun"/>
              </w:rPr>
              <w:t>6 kl. mokiniai</w:t>
            </w:r>
          </w:p>
        </w:tc>
      </w:tr>
      <w:tr w:rsidR="4F6E4CAB" w14:paraId="4C26A7BF" w14:textId="77777777" w:rsidTr="4F6E4CAB">
        <w:trPr>
          <w:gridAfter w:val="1"/>
          <w:wAfter w:w="7" w:type="dxa"/>
          <w:trHeight w:val="300"/>
        </w:trPr>
        <w:tc>
          <w:tcPr>
            <w:tcW w:w="729" w:type="dxa"/>
            <w:vAlign w:val="center"/>
          </w:tcPr>
          <w:p w14:paraId="3F53EE73" w14:textId="2BE3C4A3" w:rsidR="4F6E4CAB" w:rsidRDefault="4F6E4CAB" w:rsidP="4F6E4CAB">
            <w:pPr>
              <w:pStyle w:val="TableParagraph"/>
              <w:numPr>
                <w:ilvl w:val="0"/>
                <w:numId w:val="11"/>
              </w:numPr>
              <w:spacing w:line="270" w:lineRule="exact"/>
              <w:jc w:val="both"/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3B887D" w14:textId="5029AA64" w:rsidR="44AC86A1" w:rsidRDefault="44AC86A1" w:rsidP="4F6E4CAB">
            <w:r w:rsidRPr="4F6E4CAB">
              <w:rPr>
                <w:rStyle w:val="normaltextrun"/>
              </w:rPr>
              <w:t>Edukacinė išvyka į Energetikos ir technikos muziejų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3F6884" w14:textId="02B24AF5" w:rsidR="44AC86A1" w:rsidRDefault="44AC86A1" w:rsidP="4F6E4CAB">
            <w:r w:rsidRPr="4F6E4CAB">
              <w:rPr>
                <w:rStyle w:val="normaltextrun"/>
                <w:b/>
                <w:bCs/>
              </w:rPr>
              <w:t>11-11</w:t>
            </w:r>
          </w:p>
          <w:p w14:paraId="6EF66DFB" w14:textId="20DC3FE0" w:rsidR="44AC86A1" w:rsidRDefault="44AC86A1" w:rsidP="4F6E4CAB">
            <w:r w:rsidRPr="4F6E4CAB"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C3C8A8" w14:textId="07B4A45E" w:rsidR="44AC86A1" w:rsidRDefault="44AC86A1" w:rsidP="006E1A2D">
            <w:pPr>
              <w:pStyle w:val="Sraopastraipa"/>
              <w:jc w:val="both"/>
            </w:pPr>
            <w:r w:rsidRPr="4F6E4CAB">
              <w:rPr>
                <w:rStyle w:val="normaltextrun"/>
              </w:rPr>
              <w:t>R. Juškienė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0D3F8A" w14:textId="2BAACB4A" w:rsidR="44AC86A1" w:rsidRDefault="44AC86A1" w:rsidP="006E1A2D">
            <w:r w:rsidRPr="4F6E4CAB">
              <w:rPr>
                <w:rStyle w:val="normaltextrun"/>
              </w:rPr>
              <w:t>R. Juškienė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C9A336E" w14:textId="1A30F61B" w:rsidR="44AC86A1" w:rsidRDefault="44AC86A1" w:rsidP="006E1A2D">
            <w:r w:rsidRPr="4F6E4CAB">
              <w:rPr>
                <w:rStyle w:val="normaltextrun"/>
              </w:rPr>
              <w:t>4 kl. mokiniai</w:t>
            </w:r>
          </w:p>
        </w:tc>
      </w:tr>
      <w:tr w:rsidR="00AF25C0" w14:paraId="441A3B6B" w14:textId="77777777" w:rsidTr="4F6E4CAB">
        <w:trPr>
          <w:gridAfter w:val="1"/>
          <w:wAfter w:w="7" w:type="dxa"/>
          <w:trHeight w:val="300"/>
        </w:trPr>
        <w:tc>
          <w:tcPr>
            <w:tcW w:w="729" w:type="dxa"/>
            <w:vAlign w:val="center"/>
          </w:tcPr>
          <w:p w14:paraId="72743422" w14:textId="77777777" w:rsidR="00AF25C0" w:rsidRDefault="00AF25C0" w:rsidP="4F6E4CAB">
            <w:pPr>
              <w:pStyle w:val="TableParagraph"/>
              <w:numPr>
                <w:ilvl w:val="0"/>
                <w:numId w:val="11"/>
              </w:numPr>
              <w:spacing w:line="270" w:lineRule="exact"/>
              <w:jc w:val="both"/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00F818" w14:textId="0C30AEB3" w:rsidR="00AF25C0" w:rsidRPr="4F6E4CAB" w:rsidRDefault="00AF25C0" w:rsidP="4F6E4CAB">
            <w:pPr>
              <w:rPr>
                <w:rStyle w:val="normaltextrun"/>
              </w:rPr>
            </w:pPr>
            <w:r>
              <w:rPr>
                <w:rStyle w:val="normaltextrun"/>
              </w:rPr>
              <w:t>Išvyka į renginį „Geriausia EVER pamokų diena“ Kauno „Žalgirio“ arenoje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48EFF2" w14:textId="77777777" w:rsidR="00AF25C0" w:rsidRDefault="00AF25C0" w:rsidP="4F6E4CAB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11-19</w:t>
            </w:r>
          </w:p>
          <w:p w14:paraId="133A9CFE" w14:textId="3A92880E" w:rsidR="00AF25C0" w:rsidRPr="4F6E4CAB" w:rsidRDefault="00AF25C0" w:rsidP="4F6E4CAB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Kaunas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F32F1A" w14:textId="48D7A826" w:rsidR="00AF25C0" w:rsidRDefault="00AF25C0" w:rsidP="00AF25C0">
            <w:pPr>
              <w:rPr>
                <w:rStyle w:val="normaltextrun"/>
              </w:rPr>
            </w:pPr>
            <w:r>
              <w:rPr>
                <w:rStyle w:val="normaltextrun"/>
              </w:rPr>
              <w:t>D. Balinš,</w:t>
            </w:r>
          </w:p>
          <w:p w14:paraId="4AA581E2" w14:textId="39DA837D" w:rsidR="00AF25C0" w:rsidRPr="4F6E4CAB" w:rsidRDefault="00AF25C0" w:rsidP="00AF25C0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Arzimanova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822D9D" w14:textId="145A8496" w:rsidR="00AF25C0" w:rsidRDefault="00AF25C0" w:rsidP="00AF25C0">
            <w:pPr>
              <w:rPr>
                <w:rStyle w:val="normaltextrun"/>
              </w:rPr>
            </w:pPr>
            <w:r>
              <w:rPr>
                <w:rStyle w:val="normaltextrun"/>
              </w:rPr>
              <w:t>D. Balinš,</w:t>
            </w:r>
          </w:p>
          <w:p w14:paraId="4A748B20" w14:textId="33A64A6E" w:rsidR="00AF25C0" w:rsidRPr="4F6E4CAB" w:rsidRDefault="00AF25C0" w:rsidP="00AF25C0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S. </w:t>
            </w:r>
            <w:proofErr w:type="spellStart"/>
            <w:r>
              <w:rPr>
                <w:rStyle w:val="normaltextrun"/>
              </w:rPr>
              <w:t>Arzimanova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40A2429" w14:textId="77736223" w:rsidR="00AF25C0" w:rsidRPr="4F6E4CAB" w:rsidRDefault="00AF25C0" w:rsidP="4F6E4CAB">
            <w:pPr>
              <w:rPr>
                <w:rStyle w:val="normaltextrun"/>
              </w:rPr>
            </w:pPr>
            <w:r>
              <w:rPr>
                <w:rStyle w:val="normaltextrun"/>
              </w:rPr>
              <w:t>10-12 kl. mokiniai</w:t>
            </w:r>
          </w:p>
        </w:tc>
      </w:tr>
      <w:tr w:rsidR="00BB0DEF" w:rsidRPr="00E63B2B" w14:paraId="0E10A944" w14:textId="77777777" w:rsidTr="4F6E4CAB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2B2BC9FD" w14:textId="06032580" w:rsidR="00BB0DEF" w:rsidRPr="00E63B2B" w:rsidRDefault="00BB0DEF" w:rsidP="00BB0DEF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208"/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E90967" w14:textId="0A4D44EF" w:rsidR="00BB0DEF" w:rsidRPr="007F5F1E" w:rsidRDefault="7295720E" w:rsidP="00BB0DEF">
            <w:r w:rsidRPr="4F6E4CAB">
              <w:rPr>
                <w:rStyle w:val="normaltextrun"/>
              </w:rPr>
              <w:t xml:space="preserve">Kultūros paso edukacija. </w:t>
            </w:r>
            <w:r w:rsidR="0CEFB6A6" w:rsidRPr="4F6E4CAB">
              <w:rPr>
                <w:rStyle w:val="normaltextrun"/>
              </w:rPr>
              <w:t>„Kultūros paveldas, etninė kultūra. Kibinai. Maistas, tradicijos ir papročiai“.</w:t>
            </w:r>
          </w:p>
          <w:p w14:paraId="49F0BF88" w14:textId="4DC6AA78" w:rsidR="00BB0DEF" w:rsidRPr="007F5F1E" w:rsidRDefault="0CEFB6A6" w:rsidP="00BB0DEF">
            <w:r w:rsidRPr="4F6E4CAB">
              <w:rPr>
                <w:rStyle w:val="normaltextrun"/>
              </w:rPr>
              <w:t xml:space="preserve"> </w:t>
            </w:r>
            <w:r w:rsidR="7295720E" w:rsidRPr="4F6E4CAB">
              <w:rPr>
                <w:rStyle w:val="normaltextrun"/>
              </w:rPr>
              <w:t>Išvyka į Vilnių.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0AF54" w14:textId="11ADCA88" w:rsidR="00BB0DEF" w:rsidRPr="007F5F1E" w:rsidRDefault="7295720E" w:rsidP="00BB0DEF">
            <w:r w:rsidRPr="4F6E4CAB">
              <w:rPr>
                <w:rStyle w:val="normaltextrun"/>
                <w:b/>
                <w:bCs/>
              </w:rPr>
              <w:t>11-20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30B13" w14:textId="3C8A27C5" w:rsidR="00BB0DEF" w:rsidRPr="007F5F1E" w:rsidRDefault="7295720E" w:rsidP="00BB0DEF">
            <w:r w:rsidRPr="4F6E4CAB">
              <w:rPr>
                <w:rStyle w:val="normaltextrun"/>
              </w:rPr>
              <w:t>D. Grigaliūnienė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414093" w14:textId="26ABBE4A" w:rsidR="00BB0DEF" w:rsidRPr="007F5F1E" w:rsidRDefault="00BB0DEF" w:rsidP="4F6E4CAB">
            <w:pPr>
              <w:rPr>
                <w:rStyle w:val="normaltextrun"/>
              </w:rPr>
            </w:pPr>
          </w:p>
          <w:p w14:paraId="23872ABB" w14:textId="3C8A27C5" w:rsidR="00BB0DEF" w:rsidRPr="007F5F1E" w:rsidRDefault="7295720E" w:rsidP="4F6E4CAB">
            <w:r w:rsidRPr="4F6E4CAB">
              <w:rPr>
                <w:rStyle w:val="normaltextrun"/>
              </w:rPr>
              <w:t>D. Grigaliūnienė</w:t>
            </w:r>
          </w:p>
          <w:p w14:paraId="454C9E69" w14:textId="5AD09370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765F910" w14:textId="39D51FAD" w:rsidR="00BB0DEF" w:rsidRPr="007F5F1E" w:rsidRDefault="7295720E" w:rsidP="00BB0DEF">
            <w:proofErr w:type="spellStart"/>
            <w:r w:rsidRPr="4F6E4CAB">
              <w:rPr>
                <w:rStyle w:val="normaltextrun"/>
              </w:rPr>
              <w:t>IIIg</w:t>
            </w:r>
            <w:proofErr w:type="spellEnd"/>
            <w:r w:rsidRPr="4F6E4CAB">
              <w:rPr>
                <w:rStyle w:val="normaltextrun"/>
              </w:rPr>
              <w:t xml:space="preserve"> mokiniai</w:t>
            </w:r>
          </w:p>
        </w:tc>
      </w:tr>
      <w:tr w:rsidR="4F6E4CAB" w14:paraId="471C9EC5" w14:textId="77777777" w:rsidTr="4F6E4CAB">
        <w:trPr>
          <w:gridAfter w:val="1"/>
          <w:wAfter w:w="7" w:type="dxa"/>
          <w:trHeight w:val="300"/>
        </w:trPr>
        <w:tc>
          <w:tcPr>
            <w:tcW w:w="729" w:type="dxa"/>
            <w:vAlign w:val="center"/>
          </w:tcPr>
          <w:p w14:paraId="68497878" w14:textId="7780D8B6" w:rsidR="4F6E4CAB" w:rsidRDefault="4F6E4CAB" w:rsidP="4F6E4CAB">
            <w:pPr>
              <w:pStyle w:val="TableParagraph"/>
              <w:numPr>
                <w:ilvl w:val="0"/>
                <w:numId w:val="11"/>
              </w:numPr>
              <w:spacing w:line="270" w:lineRule="exact"/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6066C4" w14:textId="6F5B0DF8" w:rsidR="38A4D1F1" w:rsidRDefault="38A4D1F1" w:rsidP="4F6E4CAB">
            <w:r w:rsidRPr="4F6E4CAB">
              <w:rPr>
                <w:rStyle w:val="normaltextrun"/>
              </w:rPr>
              <w:t>Netradicinio ugdymo diena ,,Vai ir atbėga baikštus elnelis”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4BB9D4" w14:textId="50D8C9F6" w:rsidR="38A4D1F1" w:rsidRDefault="38A4D1F1" w:rsidP="4F6E4CAB">
            <w:r w:rsidRPr="4F6E4CAB">
              <w:rPr>
                <w:rStyle w:val="normaltextrun"/>
                <w:b/>
                <w:bCs/>
              </w:rPr>
              <w:t>11-25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354104" w14:textId="4E1C8B72" w:rsidR="38A4D1F1" w:rsidRDefault="38A4D1F1" w:rsidP="4F6E4CAB">
            <w:r w:rsidRPr="4F6E4CAB">
              <w:rPr>
                <w:rStyle w:val="normaltextrun"/>
              </w:rPr>
              <w:t>R. Juškienė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B6CC09" w14:textId="538A0C1D" w:rsidR="38A4D1F1" w:rsidRDefault="38A4D1F1" w:rsidP="4F6E4CAB">
            <w:r w:rsidRPr="4F6E4CAB">
              <w:rPr>
                <w:rStyle w:val="normaltextrun"/>
              </w:rPr>
              <w:t>R. Bardauskienė</w:t>
            </w:r>
          </w:p>
          <w:p w14:paraId="4132EE5C" w14:textId="0E1DE247" w:rsidR="38A4D1F1" w:rsidRDefault="38A4D1F1" w:rsidP="4F6E4CAB">
            <w:r w:rsidRPr="4F6E4CAB">
              <w:rPr>
                <w:rStyle w:val="normaltextrun"/>
              </w:rPr>
              <w:t>K. Juškaitė</w:t>
            </w:r>
          </w:p>
          <w:p w14:paraId="6E78F994" w14:textId="5CF88599" w:rsidR="38A4D1F1" w:rsidRDefault="38A4D1F1" w:rsidP="4F6E4CAB">
            <w:r w:rsidRPr="4F6E4CAB">
              <w:rPr>
                <w:rStyle w:val="normaltextrun"/>
              </w:rPr>
              <w:t xml:space="preserve">D. </w:t>
            </w:r>
            <w:proofErr w:type="spellStart"/>
            <w:r w:rsidRPr="4F6E4CAB">
              <w:rPr>
                <w:rStyle w:val="normaltextrun"/>
              </w:rPr>
              <w:t>Pinkevičienė</w:t>
            </w:r>
            <w:proofErr w:type="spellEnd"/>
          </w:p>
          <w:p w14:paraId="5722D936" w14:textId="6ABB0A12" w:rsidR="38A4D1F1" w:rsidRDefault="38A4D1F1" w:rsidP="4F6E4CAB">
            <w:r w:rsidRPr="4F6E4CAB">
              <w:rPr>
                <w:rStyle w:val="normaltextrun"/>
              </w:rPr>
              <w:t xml:space="preserve">S. </w:t>
            </w:r>
            <w:proofErr w:type="spellStart"/>
            <w:r w:rsidRPr="4F6E4CAB">
              <w:rPr>
                <w:rStyle w:val="normaltextrun"/>
              </w:rPr>
              <w:t>Vaičiulienė</w:t>
            </w:r>
            <w:proofErr w:type="spellEnd"/>
          </w:p>
          <w:p w14:paraId="708EA476" w14:textId="349F3B84" w:rsidR="4F6E4CAB" w:rsidRDefault="4F6E4CAB" w:rsidP="4F6E4CAB">
            <w:pPr>
              <w:rPr>
                <w:rStyle w:val="normaltextrun"/>
              </w:rPr>
            </w:pP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2DB2A5A" w14:textId="4447D41E" w:rsidR="38A4D1F1" w:rsidRDefault="38A4D1F1" w:rsidP="4F6E4CAB">
            <w:r w:rsidRPr="4F6E4CAB">
              <w:rPr>
                <w:rStyle w:val="normaltextrun"/>
              </w:rPr>
              <w:t>1-4 kl. mokiniai</w:t>
            </w:r>
          </w:p>
        </w:tc>
      </w:tr>
      <w:tr w:rsidR="005D5A98" w:rsidRPr="00E63B2B" w14:paraId="4AF35846" w14:textId="77777777" w:rsidTr="4F6E4CAB">
        <w:trPr>
          <w:trHeight w:val="404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4F6E4CAB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4F6E4CAB">
            <w:pPr>
              <w:pStyle w:val="TableParagraph"/>
            </w:pPr>
            <w:r>
              <w:t>D. Balinš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4F6E4CAB" w14:paraId="62BADC89" w14:textId="77777777" w:rsidTr="4F6E4CAB">
        <w:trPr>
          <w:gridAfter w:val="1"/>
          <w:wAfter w:w="7" w:type="dxa"/>
          <w:trHeight w:val="300"/>
        </w:trPr>
        <w:tc>
          <w:tcPr>
            <w:tcW w:w="729" w:type="dxa"/>
          </w:tcPr>
          <w:p w14:paraId="3276FCB0" w14:textId="05EADC1D" w:rsidR="66195ABA" w:rsidRDefault="66195ABA" w:rsidP="4F6E4CAB">
            <w:pPr>
              <w:pStyle w:val="TableParagraph"/>
              <w:spacing w:line="270" w:lineRule="exact"/>
            </w:pPr>
            <w:r>
              <w:t>2.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B82F0E" w14:textId="56CE411E" w:rsidR="66195ABA" w:rsidRDefault="66195ABA" w:rsidP="4F6E4CAB">
            <w:pPr>
              <w:pStyle w:val="TableParagraph"/>
              <w:spacing w:line="264" w:lineRule="exact"/>
            </w:pPr>
            <w:proofErr w:type="spellStart"/>
            <w:r>
              <w:t>IIIg</w:t>
            </w:r>
            <w:proofErr w:type="spellEnd"/>
            <w:r>
              <w:t xml:space="preserve"> klasės mokinių susitikimas su MRU karjeros specialiste </w:t>
            </w:r>
          </w:p>
          <w:p w14:paraId="49AC422C" w14:textId="16B1CC47" w:rsidR="730DD0E8" w:rsidRDefault="730DD0E8" w:rsidP="4F6E4CAB">
            <w:pPr>
              <w:pStyle w:val="TableParagraph"/>
              <w:spacing w:line="264" w:lineRule="exact"/>
            </w:pPr>
            <w:r>
              <w:t>Karina Baltaduonyte-</w:t>
            </w:r>
            <w:proofErr w:type="spellStart"/>
            <w:r>
              <w:t>Kriaupe</w:t>
            </w:r>
            <w:proofErr w:type="spellEnd"/>
            <w:r>
              <w:t xml:space="preserve">. Paskaita „Kaip nesuklysti renkantis karjerą?“. </w:t>
            </w:r>
          </w:p>
          <w:p w14:paraId="773E00F2" w14:textId="3E543610" w:rsidR="4F6E4CAB" w:rsidRDefault="4F6E4CAB" w:rsidP="4F6E4CAB">
            <w:pPr>
              <w:pStyle w:val="TableParagraph"/>
              <w:spacing w:line="264" w:lineRule="exact"/>
            </w:pPr>
          </w:p>
          <w:p w14:paraId="1E9C6618" w14:textId="7C0CD599" w:rsidR="4F6E4CAB" w:rsidRDefault="4F6E4CAB" w:rsidP="4F6E4CAB">
            <w:pPr>
              <w:pStyle w:val="TableParagraph"/>
              <w:spacing w:line="264" w:lineRule="exact"/>
            </w:pP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F3B51B" w14:textId="7816D540" w:rsidR="730DD0E8" w:rsidRDefault="730DD0E8" w:rsidP="4F6E4CAB">
            <w:pPr>
              <w:pStyle w:val="TableParagraph"/>
              <w:spacing w:line="270" w:lineRule="exact"/>
            </w:pPr>
            <w:r w:rsidRPr="4F6E4CAB">
              <w:rPr>
                <w:b/>
                <w:bCs/>
              </w:rPr>
              <w:t>11-14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F311BE" w14:textId="3ABFFC93" w:rsidR="3A9FC83C" w:rsidRDefault="3A9FC83C" w:rsidP="4F6E4CAB">
            <w:pPr>
              <w:pStyle w:val="TableParagraph"/>
              <w:spacing w:line="270" w:lineRule="exact"/>
              <w:ind w:firstLine="26"/>
            </w:pPr>
            <w:r w:rsidRPr="4F6E4CAB">
              <w:rPr>
                <w:rStyle w:val="normaltextrun"/>
              </w:rPr>
              <w:t>D. Grigaliūnienė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34B27" w14:textId="54D43578" w:rsidR="3A9FC83C" w:rsidRDefault="3A9FC83C" w:rsidP="4F6E4CAB">
            <w:pPr>
              <w:pStyle w:val="TableParagraph"/>
            </w:pPr>
            <w:r w:rsidRPr="4F6E4CAB">
              <w:rPr>
                <w:rStyle w:val="normaltextrun"/>
              </w:rPr>
              <w:t>D. Grigaliūnienė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686A91E" w14:textId="3BDDB9D6" w:rsidR="3A9FC83C" w:rsidRDefault="3A9FC83C" w:rsidP="4F6E4CAB">
            <w:pPr>
              <w:pStyle w:val="TableParagraph"/>
              <w:spacing w:line="270" w:lineRule="exact"/>
            </w:pPr>
            <w:proofErr w:type="spellStart"/>
            <w:r w:rsidRPr="4F6E4CAB">
              <w:rPr>
                <w:rStyle w:val="normaltextrun"/>
              </w:rPr>
              <w:t>IIIg</w:t>
            </w:r>
            <w:proofErr w:type="spellEnd"/>
            <w:r w:rsidRPr="4F6E4CAB">
              <w:rPr>
                <w:rStyle w:val="normaltextrun"/>
              </w:rPr>
              <w:t xml:space="preserve"> mokiniai</w:t>
            </w:r>
          </w:p>
        </w:tc>
      </w:tr>
      <w:tr w:rsidR="005D5A98" w:rsidRPr="00E63B2B" w14:paraId="669C671F" w14:textId="77777777" w:rsidTr="4F6E4CAB">
        <w:trPr>
          <w:trHeight w:val="45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200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09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85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003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 w:rsidR="000E39B7">
              <w:rPr>
                <w:szCs w:val="24"/>
              </w:rPr>
              <w:t>Arzimanova</w:t>
            </w:r>
            <w:proofErr w:type="spellEnd"/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 xml:space="preserve">-  </w:t>
            </w:r>
            <w:proofErr w:type="spellStart"/>
            <w:r w:rsidR="000E39B7"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4F6E4CAB">
        <w:trPr>
          <w:trHeight w:val="529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AF25C0" w:rsidRPr="00E63B2B" w14:paraId="49690CCF" w14:textId="77777777" w:rsidTr="00AF25C0">
        <w:trPr>
          <w:gridAfter w:val="1"/>
          <w:wAfter w:w="7" w:type="dxa"/>
          <w:trHeight w:val="411"/>
        </w:trPr>
        <w:tc>
          <w:tcPr>
            <w:tcW w:w="729" w:type="dxa"/>
          </w:tcPr>
          <w:p w14:paraId="6820B6EE" w14:textId="7A03A02D" w:rsidR="00AF25C0" w:rsidRDefault="00AF25C0" w:rsidP="00AF25C0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44B10B" w14:textId="77777777" w:rsidR="00AF25C0" w:rsidRPr="00845E58" w:rsidRDefault="00AF25C0" w:rsidP="00AF25C0">
            <w:pPr>
              <w:pStyle w:val="TableParagraph"/>
              <w:spacing w:line="264" w:lineRule="exact"/>
              <w:ind w:left="149"/>
            </w:pPr>
            <w:r w:rsidRPr="4F6E4CAB">
              <w:rPr>
                <w:color w:val="000000" w:themeColor="text1"/>
              </w:rPr>
              <w:t>Programos „Lietuvių kalbos ir literatūros mokytojų kompetencijų gilinimas atnaujintame kontekste“ IV modulis „</w:t>
            </w:r>
            <w:proofErr w:type="spellStart"/>
            <w:r w:rsidRPr="4F6E4CAB">
              <w:rPr>
                <w:color w:val="000000" w:themeColor="text1"/>
              </w:rPr>
              <w:t>Tarpdalykinė</w:t>
            </w:r>
            <w:proofErr w:type="spellEnd"/>
            <w:r w:rsidRPr="4F6E4CAB">
              <w:rPr>
                <w:color w:val="000000" w:themeColor="text1"/>
              </w:rPr>
              <w:t xml:space="preserve"> integracija: </w:t>
            </w:r>
          </w:p>
          <w:p w14:paraId="4A16C1EB" w14:textId="0948E005" w:rsidR="00AF25C0" w:rsidRPr="4F6E4CAB" w:rsidRDefault="00AF25C0" w:rsidP="00AF25C0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4F6E4CAB">
              <w:rPr>
                <w:color w:val="000000" w:themeColor="text1"/>
              </w:rPr>
              <w:t>tarpukario Kaunas“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C6DE62" w14:textId="77777777" w:rsidR="00AF25C0" w:rsidRPr="00766323" w:rsidRDefault="00AF25C0" w:rsidP="00AF25C0">
            <w:pPr>
              <w:pStyle w:val="TableParagraph"/>
              <w:spacing w:line="270" w:lineRule="exact"/>
            </w:pPr>
            <w:r w:rsidRPr="4F6E4CAB">
              <w:rPr>
                <w:b/>
                <w:bCs/>
              </w:rPr>
              <w:t>11-04</w:t>
            </w:r>
          </w:p>
          <w:p w14:paraId="661A3F11" w14:textId="274E22C8" w:rsidR="00AF25C0" w:rsidRPr="4F6E4CAB" w:rsidRDefault="00AF25C0" w:rsidP="00AF25C0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4F6E4CAB">
              <w:rPr>
                <w:b/>
                <w:bCs/>
              </w:rPr>
              <w:t>Kaunas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F26232" w14:textId="7B990993" w:rsidR="00AF25C0" w:rsidRPr="4F6E4CAB" w:rsidRDefault="00AF25C0" w:rsidP="00AF25C0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4F6E4CAB">
              <w:rPr>
                <w:color w:val="000000" w:themeColor="text1"/>
              </w:rPr>
              <w:t>Panevėžio r. 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ADC4AC" w14:textId="39115213" w:rsidR="00AF25C0" w:rsidRDefault="00AF25C0" w:rsidP="00AF25C0">
            <w:pPr>
              <w:pStyle w:val="TableParagraph"/>
              <w:spacing w:line="270" w:lineRule="exact"/>
            </w:pPr>
            <w:r w:rsidRPr="4F6E4CAB">
              <w:rPr>
                <w:color w:val="000000" w:themeColor="text1"/>
              </w:rPr>
              <w:t xml:space="preserve">V. </w:t>
            </w:r>
            <w:proofErr w:type="spellStart"/>
            <w:r w:rsidRPr="4F6E4CAB">
              <w:rPr>
                <w:color w:val="000000" w:themeColor="text1"/>
              </w:rPr>
              <w:t>Žudienė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D5ED047" w14:textId="68867E8A" w:rsidR="00AF25C0" w:rsidRPr="4F6E4CAB" w:rsidRDefault="00AF25C0" w:rsidP="00AF25C0">
            <w:pPr>
              <w:ind w:right="74"/>
              <w:rPr>
                <w:rStyle w:val="normaltextrun"/>
              </w:rPr>
            </w:pPr>
            <w:r w:rsidRPr="4F6E4CAB">
              <w:rPr>
                <w:color w:val="000000" w:themeColor="text1"/>
              </w:rPr>
              <w:t xml:space="preserve">V. </w:t>
            </w:r>
            <w:proofErr w:type="spellStart"/>
            <w:r w:rsidRPr="4F6E4CAB">
              <w:rPr>
                <w:color w:val="000000" w:themeColor="text1"/>
              </w:rPr>
              <w:t>Žudienė</w:t>
            </w:r>
            <w:proofErr w:type="spellEnd"/>
          </w:p>
        </w:tc>
      </w:tr>
      <w:tr w:rsidR="00F207AE" w:rsidRPr="00E63B2B" w14:paraId="71724EE0" w14:textId="77777777" w:rsidTr="00AF25C0">
        <w:trPr>
          <w:gridAfter w:val="1"/>
          <w:wAfter w:w="7" w:type="dxa"/>
          <w:trHeight w:val="411"/>
        </w:trPr>
        <w:tc>
          <w:tcPr>
            <w:tcW w:w="729" w:type="dxa"/>
          </w:tcPr>
          <w:p w14:paraId="0916D739" w14:textId="2493A9F6" w:rsidR="00F207AE" w:rsidRDefault="006E1A2D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4B682B" w14:textId="43FAB65D" w:rsidR="00F207AE" w:rsidRPr="4F6E4CAB" w:rsidRDefault="00F207AE" w:rsidP="33CD0BFE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F207AE">
              <w:rPr>
                <w:color w:val="000000" w:themeColor="text1"/>
              </w:rPr>
              <w:t>Logopedų, specialiųjų pedagogų ir mokinio padėjėjų metodinio būrelio susirinkimas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817E3" w14:textId="1FB1AD20" w:rsidR="00F207AE" w:rsidRPr="4F6E4CAB" w:rsidRDefault="00F207AE" w:rsidP="33CD0BFE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11-11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E8FFE8" w14:textId="628E9539" w:rsidR="00F207AE" w:rsidRPr="4F6E4CAB" w:rsidRDefault="00F207AE" w:rsidP="33CD0BFE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AE5A11" w14:textId="13C7DAB2" w:rsidR="00F207AE" w:rsidRDefault="00F207AE" w:rsidP="33CD0BFE">
            <w:pPr>
              <w:pStyle w:val="TableParagraph"/>
              <w:spacing w:line="270" w:lineRule="exact"/>
            </w:pPr>
            <w: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959F951" w14:textId="77777777" w:rsidR="00F207AE" w:rsidRDefault="00F207AE" w:rsidP="33CD0BF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0DC248DF" w14:textId="751D8A92" w:rsidR="00F207AE" w:rsidRPr="4F6E4CAB" w:rsidRDefault="00F207AE" w:rsidP="33CD0BF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>V. Krivickienė, mokinio padėjėjos</w:t>
            </w:r>
          </w:p>
        </w:tc>
      </w:tr>
      <w:tr w:rsidR="00F207AE" w:rsidRPr="00E63B2B" w14:paraId="2D1B89C7" w14:textId="77777777" w:rsidTr="00AF25C0">
        <w:trPr>
          <w:gridAfter w:val="1"/>
          <w:wAfter w:w="7" w:type="dxa"/>
          <w:trHeight w:val="411"/>
        </w:trPr>
        <w:tc>
          <w:tcPr>
            <w:tcW w:w="729" w:type="dxa"/>
          </w:tcPr>
          <w:p w14:paraId="1154B36A" w14:textId="2FE0707B" w:rsidR="00F207AE" w:rsidRDefault="006E1A2D" w:rsidP="00F207AE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73B196" w14:textId="2CE2F209" w:rsidR="00F207AE" w:rsidRPr="00F207AE" w:rsidRDefault="00F207AE" w:rsidP="00F207AE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F207AE">
              <w:rPr>
                <w:color w:val="000000" w:themeColor="text1"/>
              </w:rPr>
              <w:t>Muzikos mokytojų metodinis susirinkimas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70BDA7" w14:textId="48832C60" w:rsidR="00F207AE" w:rsidRDefault="00F207AE" w:rsidP="00F207AE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11-12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289ABE" w14:textId="7192230D" w:rsidR="00F207AE" w:rsidRDefault="00F207AE" w:rsidP="00F207AE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C53427" w14:textId="0E579F5D" w:rsidR="00F207AE" w:rsidRDefault="00F207AE" w:rsidP="00F207AE">
            <w:pPr>
              <w:pStyle w:val="TableParagraph"/>
              <w:spacing w:line="270" w:lineRule="exact"/>
            </w:pPr>
            <w: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66EA0CD" w14:textId="215B7EE2" w:rsidR="00F207AE" w:rsidRDefault="00F207AE" w:rsidP="00F207AE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>K. Juškaitė</w:t>
            </w:r>
          </w:p>
        </w:tc>
      </w:tr>
      <w:tr w:rsidR="00766323" w:rsidRPr="00E63B2B" w14:paraId="1949737F" w14:textId="77777777" w:rsidTr="00AF25C0">
        <w:trPr>
          <w:gridAfter w:val="1"/>
          <w:wAfter w:w="7" w:type="dxa"/>
          <w:trHeight w:val="411"/>
        </w:trPr>
        <w:tc>
          <w:tcPr>
            <w:tcW w:w="72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6C25BD0E" w:rsidR="00766323" w:rsidRDefault="00F96524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66323">
              <w:rPr>
                <w:szCs w:val="24"/>
              </w:rPr>
              <w:t xml:space="preserve">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411FC8" w14:textId="067DF13B" w:rsidR="00766323" w:rsidRPr="00855F5C" w:rsidRDefault="72F12427" w:rsidP="33CD0BFE">
            <w:pPr>
              <w:pStyle w:val="TableParagraph"/>
              <w:spacing w:line="264" w:lineRule="exact"/>
              <w:ind w:left="149"/>
            </w:pPr>
            <w:r w:rsidRPr="4F6E4CAB">
              <w:rPr>
                <w:color w:val="000000" w:themeColor="text1"/>
              </w:rPr>
              <w:t>Lietuvos fizinio ugdymo mokytojų teorinė – praktinė konferencija, 2025</w:t>
            </w:r>
          </w:p>
          <w:p w14:paraId="20DCF458" w14:textId="3706A3B3" w:rsidR="00766323" w:rsidRPr="00855F5C" w:rsidRDefault="72F12427" w:rsidP="33CD0BFE">
            <w:pPr>
              <w:pStyle w:val="TableParagraph"/>
              <w:spacing w:line="264" w:lineRule="exact"/>
              <w:ind w:left="149"/>
            </w:pPr>
            <w:r w:rsidRPr="4F6E4CAB">
              <w:rPr>
                <w:color w:val="000000" w:themeColor="text1"/>
              </w:rPr>
              <w:t>“Moksleivių socialinių ryšių stiprinimas per struktūruotų grupinių veiklų įvairovę fizinio ugdymo pamokų metu.”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09979C" w14:textId="39086E62" w:rsidR="00766323" w:rsidRPr="00855F5C" w:rsidRDefault="72F12427" w:rsidP="33CD0BFE">
            <w:pPr>
              <w:pStyle w:val="TableParagraph"/>
              <w:spacing w:line="270" w:lineRule="exact"/>
            </w:pPr>
            <w:r w:rsidRPr="4F6E4CAB">
              <w:rPr>
                <w:b/>
                <w:bCs/>
                <w:sz w:val="22"/>
              </w:rPr>
              <w:t>11-28</w:t>
            </w:r>
          </w:p>
          <w:p w14:paraId="5796862B" w14:textId="405A8988" w:rsidR="00766323" w:rsidRPr="00855F5C" w:rsidRDefault="72F12427" w:rsidP="33CD0BFE">
            <w:pPr>
              <w:pStyle w:val="TableParagraph"/>
              <w:spacing w:line="270" w:lineRule="exact"/>
            </w:pPr>
            <w:r w:rsidRPr="4F6E4CAB">
              <w:rPr>
                <w:b/>
                <w:bCs/>
                <w:sz w:val="22"/>
              </w:rPr>
              <w:t>Alytus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61449" w14:textId="3AEE4A67" w:rsidR="00766323" w:rsidRPr="00E63B2B" w:rsidRDefault="72F12427" w:rsidP="33CD0BFE">
            <w:pPr>
              <w:pStyle w:val="TableParagraph"/>
              <w:spacing w:line="270" w:lineRule="exact"/>
            </w:pPr>
            <w:r w:rsidRPr="4F6E4CAB">
              <w:rPr>
                <w:color w:val="000000" w:themeColor="text1"/>
              </w:rPr>
              <w:t>LFUMA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65073E" w14:textId="6786EC27" w:rsidR="00766323" w:rsidRPr="00E63B2B" w:rsidRDefault="72F12427" w:rsidP="33CD0BFE">
            <w:pPr>
              <w:pStyle w:val="TableParagraph"/>
              <w:spacing w:line="270" w:lineRule="exact"/>
            </w:pPr>
            <w:r>
              <w:t>S. Žudys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8D39D61" w14:textId="2B97C9C2" w:rsidR="00766323" w:rsidRPr="00E63B2B" w:rsidRDefault="72F12427" w:rsidP="33CD0BFE">
            <w:pPr>
              <w:ind w:right="74"/>
            </w:pPr>
            <w:r w:rsidRPr="4F6E4CAB">
              <w:rPr>
                <w:rStyle w:val="normaltextrun"/>
              </w:rPr>
              <w:t>S. Žudys</w:t>
            </w:r>
          </w:p>
        </w:tc>
      </w:tr>
      <w:tr w:rsidR="00EA29D4" w:rsidRPr="00E63B2B" w14:paraId="4E0E34D2" w14:textId="77777777" w:rsidTr="4F6E4CAB">
        <w:trPr>
          <w:gridAfter w:val="1"/>
          <w:wAfter w:w="7" w:type="dxa"/>
          <w:trHeight w:val="861"/>
        </w:trPr>
        <w:tc>
          <w:tcPr>
            <w:tcW w:w="729" w:type="dxa"/>
          </w:tcPr>
          <w:p w14:paraId="254534A3" w14:textId="77777777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4E4D487" w:rsidR="00EA29D4" w:rsidRDefault="00F9652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EA29D4">
              <w:rPr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E80A79" w14:textId="1B923525" w:rsidR="00EA29D4" w:rsidRPr="00845E58" w:rsidRDefault="00A15DF9" w:rsidP="00EA29D4">
            <w:pPr>
              <w:pStyle w:val="TableParagraph"/>
              <w:spacing w:line="264" w:lineRule="exact"/>
              <w:ind w:left="149"/>
            </w:pPr>
            <w:r w:rsidRPr="00A15DF9">
              <w:t>TŪM veiklos. Lytiškumo ugdymo programa „Meilės kelias"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E69CE6" w14:textId="3725C6CB" w:rsidR="00EA29D4" w:rsidRPr="00A15DF9" w:rsidRDefault="00A15DF9" w:rsidP="00EA29D4">
            <w:pPr>
              <w:pStyle w:val="TableParagraph"/>
              <w:spacing w:line="270" w:lineRule="exact"/>
              <w:rPr>
                <w:b/>
                <w:bCs/>
              </w:rPr>
            </w:pPr>
            <w:r w:rsidRPr="00A15DF9">
              <w:rPr>
                <w:b/>
                <w:bCs/>
              </w:rPr>
              <w:t>11-28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1DEE56" w14:textId="72819D13" w:rsidR="00EA29D4" w:rsidRPr="791681D3" w:rsidRDefault="00A15DF9" w:rsidP="00EA29D4">
            <w:pPr>
              <w:pStyle w:val="TableParagraph"/>
              <w:spacing w:line="270" w:lineRule="exact"/>
            </w:pPr>
            <w:r>
              <w:t>D. Balinš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4D175B" w14:textId="48B490B4" w:rsidR="00EA29D4" w:rsidRPr="791681D3" w:rsidRDefault="00A15DF9" w:rsidP="00EA29D4">
            <w:pPr>
              <w:pStyle w:val="TableParagraph"/>
              <w:spacing w:line="270" w:lineRule="exact"/>
            </w:pPr>
            <w:r>
              <w:t>D. Balinš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585EE28" w14:textId="77DEAE30" w:rsidR="00EA29D4" w:rsidRPr="791681D3" w:rsidRDefault="00A15DF9" w:rsidP="00EA29D4">
            <w:pPr>
              <w:pStyle w:val="TableParagraph"/>
              <w:spacing w:line="270" w:lineRule="exact"/>
            </w:pPr>
            <w:r>
              <w:t>8-12 kl. mokiniai</w:t>
            </w:r>
          </w:p>
        </w:tc>
      </w:tr>
      <w:tr w:rsidR="005D5A98" w:rsidRPr="00E63B2B" w14:paraId="12AEFD5F" w14:textId="77777777" w:rsidTr="4F6E4CAB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48A62ACE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F96524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4F6E4CAB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0780919D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F96524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4F6E4CAB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57B32970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F96524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4F6E4CAB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470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4F6E4CAB">
        <w:trPr>
          <w:trHeight w:val="376"/>
        </w:trPr>
        <w:tc>
          <w:tcPr>
            <w:tcW w:w="13603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6A6885CC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115672B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86CF32" w14:textId="14BFCFA1" w:rsidR="00766323" w:rsidRDefault="37F7EC6E" w:rsidP="00766323">
            <w:pPr>
              <w:widowControl/>
              <w:autoSpaceDE/>
              <w:autoSpaceDN/>
            </w:pPr>
            <w:r w:rsidRPr="4F6E4CAB">
              <w:rPr>
                <w:rStyle w:val="normaltextrun"/>
              </w:rPr>
              <w:t xml:space="preserve">Dalyvavimas </w:t>
            </w:r>
            <w:proofErr w:type="spellStart"/>
            <w:r w:rsidRPr="4F6E4CAB">
              <w:rPr>
                <w:rStyle w:val="normaltextrun"/>
              </w:rPr>
              <w:t>informatinio</w:t>
            </w:r>
            <w:proofErr w:type="spellEnd"/>
            <w:r w:rsidRPr="4F6E4CAB">
              <w:rPr>
                <w:rStyle w:val="normaltextrun"/>
              </w:rPr>
              <w:t xml:space="preserve"> mąstymo ugdymo konkurse „Bebras“.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79F2A" w14:textId="2AAB3BCC" w:rsidR="00766323" w:rsidRDefault="37F7EC6E" w:rsidP="00766323">
            <w:pPr>
              <w:pStyle w:val="TableParagraph"/>
              <w:spacing w:line="270" w:lineRule="exact"/>
              <w:ind w:left="19" w:right="83"/>
            </w:pPr>
            <w:r w:rsidRPr="4F6E4CAB">
              <w:rPr>
                <w:rStyle w:val="normaltextrun"/>
                <w:b/>
                <w:bCs/>
              </w:rPr>
              <w:t>11-10–28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071F9B" w14:textId="6E09C1FB" w:rsidR="00766323" w:rsidRDefault="00766323" w:rsidP="4F6E4CAB">
            <w:pPr>
              <w:spacing w:line="270" w:lineRule="exact"/>
              <w:rPr>
                <w:rStyle w:val="normaltextrun"/>
              </w:rPr>
            </w:pPr>
          </w:p>
          <w:p w14:paraId="3C4B318A" w14:textId="3C8A27C5" w:rsidR="00766323" w:rsidRDefault="37F7EC6E" w:rsidP="4F6E4CAB">
            <w:pPr>
              <w:spacing w:line="270" w:lineRule="exact"/>
            </w:pPr>
            <w:r w:rsidRPr="4F6E4CAB">
              <w:rPr>
                <w:rStyle w:val="normaltextrun"/>
              </w:rPr>
              <w:t>D. Grigaliūnienė</w:t>
            </w:r>
          </w:p>
          <w:p w14:paraId="0331BFB7" w14:textId="00E44D1B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947E76" w14:textId="683F8AFD" w:rsidR="00766323" w:rsidRDefault="37F7EC6E" w:rsidP="00766323">
            <w:pPr>
              <w:pStyle w:val="TableParagraph"/>
              <w:spacing w:line="270" w:lineRule="exact"/>
              <w:ind w:left="126"/>
            </w:pPr>
            <w:r w:rsidRPr="4F6E4CAB">
              <w:rPr>
                <w:rStyle w:val="normaltextrun"/>
              </w:rPr>
              <w:t xml:space="preserve">D. Grigaliūnienė  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9C44A70" w14:textId="3521F0F7" w:rsidR="00766323" w:rsidRDefault="37F7EC6E" w:rsidP="00766323">
            <w:pPr>
              <w:pStyle w:val="TableParagraph"/>
              <w:spacing w:line="265" w:lineRule="exact"/>
              <w:ind w:left="43" w:right="106"/>
            </w:pPr>
            <w:r w:rsidRPr="4F6E4CAB">
              <w:rPr>
                <w:rStyle w:val="normaltextrun"/>
              </w:rPr>
              <w:t>1–</w:t>
            </w:r>
            <w:proofErr w:type="spellStart"/>
            <w:r w:rsidRPr="4F6E4CAB">
              <w:rPr>
                <w:rStyle w:val="normaltextrun"/>
              </w:rPr>
              <w:t>IVg</w:t>
            </w:r>
            <w:proofErr w:type="spellEnd"/>
            <w:r w:rsidRPr="4F6E4CAB">
              <w:rPr>
                <w:rStyle w:val="normaltextrun"/>
              </w:rPr>
              <w:t xml:space="preserve"> klasių mokiniai</w:t>
            </w:r>
          </w:p>
        </w:tc>
      </w:tr>
      <w:tr w:rsidR="00766323" w:rsidRPr="00E63B2B" w14:paraId="2A2A82CE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7CC6153" w14:textId="523E63FC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2. 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E8B30" w14:textId="7F97932D" w:rsidR="00766323" w:rsidRDefault="006E1A2D" w:rsidP="00766323">
            <w:pPr>
              <w:widowControl/>
              <w:autoSpaceDE/>
              <w:autoSpaceDN/>
              <w:rPr>
                <w:rStyle w:val="normaltextrun"/>
              </w:rPr>
            </w:pPr>
            <w:r>
              <w:t>N</w:t>
            </w:r>
            <w:r w:rsidRPr="006E1A2D">
              <w:t>acionalinė aplinkosaugos olimpiada ,,Įkrauk protą - įkrauk ateitį"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EE88B3" w14:textId="2B22DFD4" w:rsidR="00766323" w:rsidRDefault="006E1A2D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11-20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FF3A2E" w14:textId="58447243" w:rsidR="00766323" w:rsidRDefault="006E1A2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67D9FD" w14:textId="0122A627" w:rsidR="00766323" w:rsidRDefault="006E1A2D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J. </w:t>
            </w:r>
            <w:proofErr w:type="spellStart"/>
            <w:r>
              <w:rPr>
                <w:rStyle w:val="normaltextrun"/>
              </w:rPr>
              <w:t>Graičiūnienė</w:t>
            </w:r>
            <w:proofErr w:type="spellEnd"/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2B29A" w14:textId="14FD0C72" w:rsidR="00766323" w:rsidRDefault="006E1A2D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7-8 kl. mokiniai</w:t>
            </w:r>
          </w:p>
        </w:tc>
      </w:tr>
      <w:tr w:rsidR="005D5A98" w:rsidRPr="00E63B2B" w14:paraId="423ED885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5564928E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4F6E4CAB">
        <w:trPr>
          <w:gridAfter w:val="1"/>
          <w:wAfter w:w="7" w:type="dxa"/>
          <w:trHeight w:val="509"/>
        </w:trPr>
        <w:tc>
          <w:tcPr>
            <w:tcW w:w="729" w:type="dxa"/>
          </w:tcPr>
          <w:p w14:paraId="5FFBC69E" w14:textId="3B0D3850" w:rsidR="005D5A98" w:rsidRDefault="003770DD" w:rsidP="7FEBE84F">
            <w:pPr>
              <w:pStyle w:val="TableParagraph"/>
              <w:spacing w:line="270" w:lineRule="exact"/>
            </w:pPr>
            <w:r>
              <w:lastRenderedPageBreak/>
              <w:t>1</w:t>
            </w:r>
            <w:r w:rsidR="005D5A98">
              <w:t>.</w:t>
            </w:r>
          </w:p>
        </w:tc>
        <w:tc>
          <w:tcPr>
            <w:tcW w:w="4200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09" w:type="dxa"/>
            <w:gridSpan w:val="2"/>
            <w:vAlign w:val="center"/>
          </w:tcPr>
          <w:p w14:paraId="44215CBC" w14:textId="39409CA5" w:rsidR="005D5A98" w:rsidRDefault="00400367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Kiekvieną trečiadienį</w:t>
            </w:r>
          </w:p>
        </w:tc>
        <w:tc>
          <w:tcPr>
            <w:tcW w:w="2485" w:type="dxa"/>
            <w:gridSpan w:val="4"/>
            <w:vAlign w:val="center"/>
          </w:tcPr>
          <w:p w14:paraId="072A97BD" w14:textId="4303A937" w:rsidR="005D5A98" w:rsidRDefault="00EF6E0D" w:rsidP="00EF6E0D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2003" w:type="dxa"/>
            <w:vAlign w:val="center"/>
          </w:tcPr>
          <w:p w14:paraId="11123BA6" w14:textId="6EFA23D1" w:rsidR="005D5A98" w:rsidRDefault="00084507" w:rsidP="7FEBE84F">
            <w:pPr>
              <w:pStyle w:val="TableParagraph"/>
              <w:spacing w:line="240" w:lineRule="auto"/>
            </w:pPr>
            <w:r>
              <w:t>V. Krivickienė</w:t>
            </w:r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4F6E4CAB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3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20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12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09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003" w:type="dxa"/>
            <w:vAlign w:val="center"/>
          </w:tcPr>
          <w:p w14:paraId="6A89D9E9" w14:textId="55AC8743" w:rsidR="005D5A98" w:rsidRPr="00E63B2B" w:rsidRDefault="008C59F9" w:rsidP="00AF25C0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12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09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85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2003" w:type="dxa"/>
            <w:vAlign w:val="center"/>
          </w:tcPr>
          <w:p w14:paraId="33EBE65D" w14:textId="45EB2662" w:rsidR="005D5A98" w:rsidRPr="00E63B2B" w:rsidRDefault="090792A8" w:rsidP="00AF25C0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12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09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85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003" w:type="dxa"/>
            <w:vAlign w:val="center"/>
          </w:tcPr>
          <w:p w14:paraId="398871FA" w14:textId="17C0373A" w:rsidR="00DC5BD4" w:rsidRPr="00E63B2B" w:rsidRDefault="00DC5BD4" w:rsidP="00AF25C0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4F6E4CAB">
        <w:trPr>
          <w:trHeight w:val="375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4F6E4CAB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684AD86A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21BA1689" w:rsidR="005D5A98" w:rsidRPr="00E63B2B" w:rsidRDefault="0B3C115E" w:rsidP="00FB5E2F">
            <w:pPr>
              <w:pStyle w:val="TableParagraph"/>
              <w:spacing w:line="264" w:lineRule="exact"/>
            </w:pPr>
            <w:r>
              <w:t>Individualūs pokalbiai su mokinių tėvais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81972D" w14:textId="77777777" w:rsidR="006E1A2D" w:rsidRDefault="0B3C115E" w:rsidP="4F6E4CAB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4F6E4CAB">
              <w:rPr>
                <w:b/>
                <w:bCs/>
              </w:rPr>
              <w:t xml:space="preserve">Lapkričio </w:t>
            </w:r>
          </w:p>
          <w:p w14:paraId="7BBE7966" w14:textId="63B36048" w:rsidR="00EF6E0D" w:rsidRPr="00E63B2B" w:rsidRDefault="78722A3A" w:rsidP="4F6E4CAB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4F6E4CAB">
              <w:rPr>
                <w:b/>
                <w:bCs/>
              </w:rPr>
              <w:t>12-30 d.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44D8327A" w:rsidR="005D5A98" w:rsidRPr="00E63B2B" w:rsidRDefault="0B3C115E" w:rsidP="006E1A2D">
            <w:pPr>
              <w:pStyle w:val="TableParagraph"/>
              <w:spacing w:line="270" w:lineRule="exact"/>
            </w:pPr>
            <w:r>
              <w:t>R. Juškienė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7A63F3FC" w:rsidR="005D5A98" w:rsidRPr="00E63B2B" w:rsidRDefault="0B3C115E" w:rsidP="006E1A2D">
            <w:pPr>
              <w:pStyle w:val="TableParagraph"/>
              <w:spacing w:line="270" w:lineRule="exact"/>
            </w:pPr>
            <w:r>
              <w:t>R. Juškienė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5D17E90B" w:rsidR="005D5A98" w:rsidRPr="00E63B2B" w:rsidRDefault="0B3C115E" w:rsidP="00EF6E0D">
            <w:pPr>
              <w:pStyle w:val="TableParagraph"/>
              <w:spacing w:line="265" w:lineRule="exact"/>
              <w:ind w:left="573" w:right="106"/>
            </w:pPr>
            <w:r>
              <w:t>4 kl. mokinių tėvai</w:t>
            </w:r>
          </w:p>
        </w:tc>
      </w:tr>
      <w:tr w:rsidR="00EF6E0D" w:rsidRPr="00E63B2B" w14:paraId="2275CE3D" w14:textId="77777777" w:rsidTr="4F6E4CAB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7E2BE29C" w14:textId="08CA1CAD" w:rsidR="00EF6E0D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2. </w:t>
            </w:r>
          </w:p>
        </w:tc>
        <w:tc>
          <w:tcPr>
            <w:tcW w:w="4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A16A89" w14:textId="006CE0C6" w:rsidR="00EF6E0D" w:rsidRPr="00E63B2B" w:rsidRDefault="00AF25C0" w:rsidP="00EF6E0D">
            <w:pPr>
              <w:pStyle w:val="TableParagraph"/>
              <w:spacing w:line="264" w:lineRule="exact"/>
              <w:rPr>
                <w:szCs w:val="24"/>
              </w:rPr>
            </w:pPr>
            <w:r>
              <w:rPr>
                <w:szCs w:val="24"/>
              </w:rPr>
              <w:t>10 kl. tėvų susirinkimas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811150" w14:textId="4E9B2200" w:rsidR="00EF6E0D" w:rsidRPr="00E63B2B" w:rsidRDefault="00AF25C0" w:rsidP="00EF6E0D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11-13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821A88" w14:textId="6FBF6D0D" w:rsidR="00EF6E0D" w:rsidRPr="00E63B2B" w:rsidRDefault="00AF25C0" w:rsidP="006E1A2D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09F9C" w14:textId="69E28309" w:rsidR="00EF6E0D" w:rsidRPr="00E63B2B" w:rsidRDefault="00AF25C0" w:rsidP="006E1A2D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937F318" w14:textId="0240F3E0" w:rsidR="00EF6E0D" w:rsidRPr="00E63B2B" w:rsidRDefault="00AF25C0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  <w:r>
              <w:rPr>
                <w:szCs w:val="24"/>
              </w:rPr>
              <w:t>10 kl. mokinių tėvai/globėjai</w:t>
            </w:r>
          </w:p>
        </w:tc>
      </w:tr>
      <w:tr w:rsidR="005D5A98" w:rsidRPr="00E63B2B" w14:paraId="55B3C12E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292B4C" w:rsidRPr="00E63B2B" w14:paraId="79DA6E16" w14:textId="77777777" w:rsidTr="4F6E4CAB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292B4C" w:rsidRDefault="00292B4C" w:rsidP="00292B4C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20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7E5B37ED" w:rsidR="00292B4C" w:rsidRPr="00292B4C" w:rsidRDefault="0033333F" w:rsidP="00292B4C">
            <w:pPr>
              <w:rPr>
                <w:color w:val="000000"/>
                <w:szCs w:val="24"/>
              </w:rPr>
            </w:pPr>
            <w:r w:rsidRPr="0033333F">
              <w:rPr>
                <w:color w:val="000000"/>
                <w:szCs w:val="24"/>
              </w:rPr>
              <w:t>Mokymai „Visos dienos mokyklos paslaugas teikiančių specialistų kompetencijų stiprinimas darbui mokyklos aplinkoje"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3F4E3" w14:textId="50ED6166" w:rsidR="00292B4C" w:rsidRDefault="0033333F" w:rsidP="00292B4C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11-03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5B81F882" w:rsidR="00292B4C" w:rsidRPr="00E63B2B" w:rsidRDefault="0033333F" w:rsidP="00292B4C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63EC8977" w:rsidR="00292B4C" w:rsidRPr="00F3179F" w:rsidRDefault="0033333F" w:rsidP="00292B4C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23C2EC1" w14:textId="76BE520C" w:rsidR="00292B4C" w:rsidRPr="00F3179F" w:rsidRDefault="0033333F" w:rsidP="00292B4C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Mokytojai, pagalbos specialistai</w:t>
            </w:r>
          </w:p>
        </w:tc>
      </w:tr>
      <w:tr w:rsidR="0033333F" w:rsidRPr="00E63B2B" w14:paraId="148FD6BB" w14:textId="77777777" w:rsidTr="4F6E4CAB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122A9E76" w14:textId="3A0C6F44" w:rsidR="0033333F" w:rsidRPr="00E63B2B" w:rsidRDefault="0033333F" w:rsidP="0033333F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2. </w:t>
            </w:r>
          </w:p>
        </w:tc>
        <w:tc>
          <w:tcPr>
            <w:tcW w:w="420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80DD5C2" w14:textId="37DF4FC2" w:rsidR="0033333F" w:rsidRPr="009A0A55" w:rsidRDefault="0033333F" w:rsidP="0033333F">
            <w:pPr>
              <w:rPr>
                <w:szCs w:val="24"/>
              </w:rPr>
            </w:pPr>
            <w:r w:rsidRPr="0033333F">
              <w:rPr>
                <w:szCs w:val="24"/>
              </w:rPr>
              <w:t>Mokymai „Visos dienos mokyklos paslaugos gabiems mokiniams"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E327F" w14:textId="33892237" w:rsidR="0033333F" w:rsidRPr="00E63B2B" w:rsidRDefault="0033333F" w:rsidP="0033333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11-05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73DC66" w14:textId="5D351A9B" w:rsidR="0033333F" w:rsidRPr="00E63B2B" w:rsidRDefault="0033333F" w:rsidP="0033333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DAF99D" w14:textId="594A9D60" w:rsidR="0033333F" w:rsidRPr="00F3179F" w:rsidRDefault="0033333F" w:rsidP="0033333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8A6DD97" w14:textId="1E844963" w:rsidR="0033333F" w:rsidRPr="00F3179F" w:rsidRDefault="0033333F" w:rsidP="0033333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Mokytojai, pagalbos specialistai</w:t>
            </w:r>
          </w:p>
        </w:tc>
      </w:tr>
      <w:tr w:rsidR="002D6241" w:rsidRPr="00E63B2B" w14:paraId="2307DEC3" w14:textId="77777777" w:rsidTr="4F6E4CAB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7FD05F28" w14:textId="4823ED8D" w:rsidR="002D6241" w:rsidRDefault="002D6241" w:rsidP="002D6241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3. </w:t>
            </w:r>
          </w:p>
        </w:tc>
        <w:tc>
          <w:tcPr>
            <w:tcW w:w="420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7DF85A0" w14:textId="5DFEFB1C" w:rsidR="002D6241" w:rsidRPr="002D6241" w:rsidRDefault="0033333F" w:rsidP="002D6241">
            <w:pPr>
              <w:rPr>
                <w:color w:val="000000"/>
                <w:szCs w:val="24"/>
              </w:rPr>
            </w:pPr>
            <w:r w:rsidRPr="0033333F">
              <w:rPr>
                <w:color w:val="000000"/>
                <w:szCs w:val="24"/>
              </w:rPr>
              <w:t>Priklausomybių prevencijos mokymai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165451" w14:textId="7429AD2F" w:rsidR="002D6241" w:rsidRPr="002D6241" w:rsidRDefault="0033333F" w:rsidP="002D6241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  <w:szCs w:val="24"/>
              </w:rPr>
              <w:t>11-06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AD97BE" w14:textId="24887A98" w:rsidR="002D6241" w:rsidRPr="002D6241" w:rsidRDefault="0033333F" w:rsidP="002D6241">
            <w:pPr>
              <w:rPr>
                <w:rStyle w:val="normaltextrun"/>
                <w:szCs w:val="24"/>
              </w:rPr>
            </w:pPr>
            <w:r w:rsidRPr="0033333F">
              <w:rPr>
                <w:rStyle w:val="normaltextrun"/>
                <w:szCs w:val="24"/>
              </w:rPr>
              <w:t>Visuomenės sveikatos biur</w:t>
            </w:r>
            <w:r>
              <w:rPr>
                <w:rStyle w:val="normaltextrun"/>
                <w:szCs w:val="24"/>
              </w:rPr>
              <w:t>as, S. Šukė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A33894" w14:textId="76215505" w:rsidR="002D6241" w:rsidRPr="002D6241" w:rsidRDefault="0033333F" w:rsidP="002D6241">
            <w:pPr>
              <w:rPr>
                <w:rStyle w:val="normaltextrun"/>
                <w:szCs w:val="24"/>
              </w:rPr>
            </w:pPr>
            <w:r w:rsidRPr="0033333F">
              <w:rPr>
                <w:rStyle w:val="normaltextrun"/>
                <w:szCs w:val="24"/>
              </w:rPr>
              <w:t>Visuomenės sveikatos biur</w:t>
            </w:r>
            <w:r>
              <w:rPr>
                <w:rStyle w:val="normaltextrun"/>
                <w:szCs w:val="24"/>
              </w:rPr>
              <w:t>as, S. Šukė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ABE5676" w14:textId="5EE7A710" w:rsidR="002D6241" w:rsidRPr="002D6241" w:rsidRDefault="0033333F" w:rsidP="002D6241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Mokytojai, pagalbos specialistai, kiti mokyklos darbuotojai</w:t>
            </w:r>
          </w:p>
        </w:tc>
      </w:tr>
      <w:tr w:rsidR="002D6241" w:rsidRPr="00E63B2B" w14:paraId="2DA6F50E" w14:textId="77777777" w:rsidTr="4F6E4CAB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7FDBAC16" w14:textId="5D263354" w:rsidR="002D6241" w:rsidRDefault="002D6241" w:rsidP="002D6241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4. </w:t>
            </w:r>
          </w:p>
        </w:tc>
        <w:tc>
          <w:tcPr>
            <w:tcW w:w="420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965BF94" w14:textId="7445B0D2" w:rsidR="002D6241" w:rsidRPr="002D6241" w:rsidRDefault="00A15DF9" w:rsidP="002D6241">
            <w:pPr>
              <w:rPr>
                <w:color w:val="000000"/>
                <w:szCs w:val="24"/>
              </w:rPr>
            </w:pPr>
            <w:r w:rsidRPr="00A15DF9">
              <w:rPr>
                <w:color w:val="000000"/>
                <w:szCs w:val="24"/>
              </w:rPr>
              <w:t>Mokymai „Pagrindiniai principai dirbant su vaikais, turinčiais elgesio, emocijų, raidos ar intelekto sutrikimais visos dienos mokykloje“</w:t>
            </w:r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7366B5" w14:textId="07B27759" w:rsidR="002D6241" w:rsidRPr="002D6241" w:rsidRDefault="00A15DF9" w:rsidP="002D6241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  <w:szCs w:val="24"/>
              </w:rPr>
              <w:t>11-19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3814B5" w14:textId="2FA77F7A" w:rsidR="002D6241" w:rsidRPr="002D6241" w:rsidRDefault="00A15DF9" w:rsidP="002D6241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7F2D43" w14:textId="1C032870" w:rsidR="002D6241" w:rsidRPr="002D6241" w:rsidRDefault="00A15DF9" w:rsidP="002D6241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F81E16" w14:textId="125260A7" w:rsidR="002D6241" w:rsidRPr="002D6241" w:rsidRDefault="00A15DF9" w:rsidP="002D6241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Mokytojai, pagalbos specialistai</w:t>
            </w:r>
          </w:p>
        </w:tc>
      </w:tr>
      <w:tr w:rsidR="006E1A2D" w:rsidRPr="00E63B2B" w14:paraId="3D3B2111" w14:textId="77777777" w:rsidTr="4F6E4CAB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5EAEE542" w14:textId="2676429F" w:rsidR="006E1A2D" w:rsidRDefault="006E1A2D" w:rsidP="006E1A2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5. </w:t>
            </w:r>
          </w:p>
        </w:tc>
        <w:tc>
          <w:tcPr>
            <w:tcW w:w="4200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769DF8EE" w14:textId="215057F4" w:rsidR="006E1A2D" w:rsidRPr="009A0A55" w:rsidRDefault="006E1A2D" w:rsidP="006E1A2D">
            <w:r w:rsidRPr="006E1A2D">
              <w:t xml:space="preserve">Tarpinstitucinio bendradarbiavimo ir sisteminio požiūrio skatinimo </w:t>
            </w:r>
            <w:proofErr w:type="spellStart"/>
            <w:r w:rsidRPr="006E1A2D">
              <w:t>supervizija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63A824" w14:textId="2EEC5910" w:rsidR="006E1A2D" w:rsidRDefault="006E1A2D" w:rsidP="006E1A2D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11-25</w:t>
            </w:r>
          </w:p>
        </w:tc>
        <w:tc>
          <w:tcPr>
            <w:tcW w:w="24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63348" w14:textId="1FDF0473" w:rsidR="006E1A2D" w:rsidRPr="00E63B2B" w:rsidRDefault="006E1A2D" w:rsidP="006E1A2D">
            <w:pPr>
              <w:rPr>
                <w:rStyle w:val="normaltextrun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5A58ED" w14:textId="49BA6B32" w:rsidR="006E1A2D" w:rsidRPr="00F3179F" w:rsidRDefault="006E1A2D" w:rsidP="006E1A2D">
            <w:pPr>
              <w:rPr>
                <w:rStyle w:val="normaltextrun"/>
              </w:rPr>
            </w:pPr>
            <w:r>
              <w:rPr>
                <w:rStyle w:val="normaltextrun"/>
                <w:szCs w:val="24"/>
              </w:rPr>
              <w:t>PRŠC</w:t>
            </w:r>
          </w:p>
        </w:tc>
        <w:tc>
          <w:tcPr>
            <w:tcW w:w="24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DFD60B3" w14:textId="77777777" w:rsidR="006E1A2D" w:rsidRDefault="006E1A2D" w:rsidP="006E1A2D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4A125B08" w14:textId="2F9C65E2" w:rsidR="006E1A2D" w:rsidRPr="00F3179F" w:rsidRDefault="006E1A2D" w:rsidP="006E1A2D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</w:p>
        </w:tc>
      </w:tr>
      <w:tr w:rsidR="005D5A98" w:rsidRPr="00E63B2B" w14:paraId="6679B933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lastRenderedPageBreak/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4F6E4CAB">
        <w:trPr>
          <w:trHeight w:val="376"/>
        </w:trPr>
        <w:tc>
          <w:tcPr>
            <w:tcW w:w="13603" w:type="dxa"/>
            <w:gridSpan w:val="13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4F6E4CAB">
        <w:trPr>
          <w:trHeight w:val="376"/>
        </w:trPr>
        <w:tc>
          <w:tcPr>
            <w:tcW w:w="13603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200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09" w:type="dxa"/>
            <w:gridSpan w:val="2"/>
            <w:vAlign w:val="center"/>
          </w:tcPr>
          <w:p w14:paraId="7895E5D3" w14:textId="5154B7E3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400367">
              <w:rPr>
                <w:b/>
                <w:bCs/>
                <w:szCs w:val="24"/>
              </w:rPr>
              <w:t>1</w:t>
            </w:r>
            <w:r w:rsidR="00653C2D">
              <w:rPr>
                <w:b/>
                <w:bCs/>
                <w:szCs w:val="24"/>
              </w:rPr>
              <w:t>0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85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200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4F6E4CAB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200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09" w:type="dxa"/>
            <w:gridSpan w:val="2"/>
            <w:vAlign w:val="center"/>
          </w:tcPr>
          <w:p w14:paraId="25C7EA9A" w14:textId="5493F5D7" w:rsidR="005D5A98" w:rsidRPr="00E63B2B" w:rsidRDefault="006E1A2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653C2D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85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00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653C2D" w:rsidRPr="00E63B2B" w14:paraId="23823FD0" w14:textId="77777777" w:rsidTr="4F6E4CAB">
        <w:trPr>
          <w:gridAfter w:val="1"/>
          <w:wAfter w:w="7" w:type="dxa"/>
          <w:trHeight w:val="712"/>
        </w:trPr>
        <w:tc>
          <w:tcPr>
            <w:tcW w:w="729" w:type="dxa"/>
          </w:tcPr>
          <w:p w14:paraId="183D4B5F" w14:textId="5FBD567D" w:rsidR="00653C2D" w:rsidRDefault="00653C2D" w:rsidP="00653C2D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200" w:type="dxa"/>
            <w:vAlign w:val="center"/>
          </w:tcPr>
          <w:p w14:paraId="0281447F" w14:textId="605DF4DA" w:rsidR="00653C2D" w:rsidRPr="00E63B2B" w:rsidRDefault="00653C2D" w:rsidP="00653C2D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rStyle w:val="normaltextrun"/>
              </w:rPr>
              <w:t>Socialinių mokslų pamokų stebėjimas</w:t>
            </w:r>
            <w:r>
              <w:rPr>
                <w:rStyle w:val="eop"/>
              </w:rPr>
              <w:t> </w:t>
            </w:r>
          </w:p>
        </w:tc>
        <w:tc>
          <w:tcPr>
            <w:tcW w:w="1709" w:type="dxa"/>
            <w:gridSpan w:val="2"/>
            <w:vAlign w:val="center"/>
          </w:tcPr>
          <w:p w14:paraId="342D6C77" w14:textId="1C56063E" w:rsidR="00653C2D" w:rsidRDefault="00653C2D" w:rsidP="00653C2D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11 mėn.</w:t>
            </w:r>
            <w:r>
              <w:rPr>
                <w:rStyle w:val="eop"/>
              </w:rPr>
              <w:t> </w:t>
            </w:r>
          </w:p>
        </w:tc>
        <w:tc>
          <w:tcPr>
            <w:tcW w:w="2485" w:type="dxa"/>
            <w:gridSpan w:val="4"/>
            <w:vAlign w:val="center"/>
          </w:tcPr>
          <w:p w14:paraId="4DA6F124" w14:textId="396930B5" w:rsidR="00653C2D" w:rsidRDefault="00653C2D" w:rsidP="00653C2D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003" w:type="dxa"/>
            <w:vAlign w:val="center"/>
          </w:tcPr>
          <w:p w14:paraId="187DCFBE" w14:textId="137E6A6C" w:rsidR="00653C2D" w:rsidRDefault="00653C2D" w:rsidP="00653C2D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D976173" w14:textId="73C55C77" w:rsidR="00653C2D" w:rsidRPr="00E63B2B" w:rsidRDefault="00653C2D" w:rsidP="00653C2D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4F6E4CAB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470A2AEF" w:rsidR="005D5A98" w:rsidRPr="00E63B2B" w:rsidRDefault="00653C2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200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09" w:type="dxa"/>
            <w:gridSpan w:val="2"/>
            <w:vAlign w:val="center"/>
          </w:tcPr>
          <w:p w14:paraId="5C1AF9D5" w14:textId="71551211" w:rsidR="005D5A98" w:rsidRPr="00E63B2B" w:rsidRDefault="006E1A2D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653C2D">
              <w:rPr>
                <w:b/>
                <w:bCs/>
                <w:szCs w:val="24"/>
              </w:rPr>
              <w:t>1</w:t>
            </w:r>
            <w:r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85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003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470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4F6E4CAB">
        <w:trPr>
          <w:trHeight w:val="376"/>
        </w:trPr>
        <w:tc>
          <w:tcPr>
            <w:tcW w:w="13603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1937DB23"/>
    <w:multiLevelType w:val="hybridMultilevel"/>
    <w:tmpl w:val="86200B94"/>
    <w:lvl w:ilvl="0" w:tplc="86FE2AE4">
      <w:start w:val="1"/>
      <w:numFmt w:val="upperLetter"/>
      <w:lvlText w:val="%1."/>
      <w:lvlJc w:val="left"/>
      <w:pPr>
        <w:ind w:left="720" w:hanging="360"/>
      </w:pPr>
    </w:lvl>
    <w:lvl w:ilvl="1" w:tplc="B6CE8CB8">
      <w:start w:val="1"/>
      <w:numFmt w:val="lowerLetter"/>
      <w:lvlText w:val="%2."/>
      <w:lvlJc w:val="left"/>
      <w:pPr>
        <w:ind w:left="1440" w:hanging="360"/>
      </w:pPr>
    </w:lvl>
    <w:lvl w:ilvl="2" w:tplc="079A222C">
      <w:start w:val="1"/>
      <w:numFmt w:val="lowerRoman"/>
      <w:lvlText w:val="%3."/>
      <w:lvlJc w:val="right"/>
      <w:pPr>
        <w:ind w:left="2160" w:hanging="180"/>
      </w:pPr>
    </w:lvl>
    <w:lvl w:ilvl="3" w:tplc="458C6282">
      <w:start w:val="1"/>
      <w:numFmt w:val="decimal"/>
      <w:lvlText w:val="%4."/>
      <w:lvlJc w:val="left"/>
      <w:pPr>
        <w:ind w:left="2880" w:hanging="360"/>
      </w:pPr>
    </w:lvl>
    <w:lvl w:ilvl="4" w:tplc="AD506550">
      <w:start w:val="1"/>
      <w:numFmt w:val="lowerLetter"/>
      <w:lvlText w:val="%5."/>
      <w:lvlJc w:val="left"/>
      <w:pPr>
        <w:ind w:left="3600" w:hanging="360"/>
      </w:pPr>
    </w:lvl>
    <w:lvl w:ilvl="5" w:tplc="34A61E72">
      <w:start w:val="1"/>
      <w:numFmt w:val="lowerRoman"/>
      <w:lvlText w:val="%6."/>
      <w:lvlJc w:val="right"/>
      <w:pPr>
        <w:ind w:left="4320" w:hanging="180"/>
      </w:pPr>
    </w:lvl>
    <w:lvl w:ilvl="6" w:tplc="42A65A20">
      <w:start w:val="1"/>
      <w:numFmt w:val="decimal"/>
      <w:lvlText w:val="%7."/>
      <w:lvlJc w:val="left"/>
      <w:pPr>
        <w:ind w:left="5040" w:hanging="360"/>
      </w:pPr>
    </w:lvl>
    <w:lvl w:ilvl="7" w:tplc="1174EC90">
      <w:start w:val="1"/>
      <w:numFmt w:val="lowerLetter"/>
      <w:lvlText w:val="%8."/>
      <w:lvlJc w:val="left"/>
      <w:pPr>
        <w:ind w:left="5760" w:hanging="360"/>
      </w:pPr>
    </w:lvl>
    <w:lvl w:ilvl="8" w:tplc="D9D66D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71C70"/>
    <w:multiLevelType w:val="hybridMultilevel"/>
    <w:tmpl w:val="5D2CE6D2"/>
    <w:lvl w:ilvl="0" w:tplc="B7862C2C">
      <w:start w:val="1"/>
      <w:numFmt w:val="decimal"/>
      <w:lvlText w:val="%1."/>
      <w:lvlJc w:val="left"/>
      <w:pPr>
        <w:ind w:left="720" w:hanging="360"/>
      </w:pPr>
    </w:lvl>
    <w:lvl w:ilvl="1" w:tplc="F2320338">
      <w:start w:val="1"/>
      <w:numFmt w:val="lowerLetter"/>
      <w:lvlText w:val="%2."/>
      <w:lvlJc w:val="left"/>
      <w:pPr>
        <w:ind w:left="1440" w:hanging="360"/>
      </w:pPr>
    </w:lvl>
    <w:lvl w:ilvl="2" w:tplc="C150ABD0">
      <w:start w:val="1"/>
      <w:numFmt w:val="lowerRoman"/>
      <w:lvlText w:val="%3."/>
      <w:lvlJc w:val="right"/>
      <w:pPr>
        <w:ind w:left="2160" w:hanging="180"/>
      </w:pPr>
    </w:lvl>
    <w:lvl w:ilvl="3" w:tplc="BE64849A">
      <w:start w:val="1"/>
      <w:numFmt w:val="decimal"/>
      <w:lvlText w:val="%4."/>
      <w:lvlJc w:val="left"/>
      <w:pPr>
        <w:ind w:left="2880" w:hanging="360"/>
      </w:pPr>
    </w:lvl>
    <w:lvl w:ilvl="4" w:tplc="98FA13F2">
      <w:start w:val="1"/>
      <w:numFmt w:val="lowerLetter"/>
      <w:lvlText w:val="%5."/>
      <w:lvlJc w:val="left"/>
      <w:pPr>
        <w:ind w:left="3600" w:hanging="360"/>
      </w:pPr>
    </w:lvl>
    <w:lvl w:ilvl="5" w:tplc="9FF60AB6">
      <w:start w:val="1"/>
      <w:numFmt w:val="lowerRoman"/>
      <w:lvlText w:val="%6."/>
      <w:lvlJc w:val="right"/>
      <w:pPr>
        <w:ind w:left="4320" w:hanging="180"/>
      </w:pPr>
    </w:lvl>
    <w:lvl w:ilvl="6" w:tplc="68808982">
      <w:start w:val="1"/>
      <w:numFmt w:val="decimal"/>
      <w:lvlText w:val="%7."/>
      <w:lvlJc w:val="left"/>
      <w:pPr>
        <w:ind w:left="5040" w:hanging="360"/>
      </w:pPr>
    </w:lvl>
    <w:lvl w:ilvl="7" w:tplc="E0861910">
      <w:start w:val="1"/>
      <w:numFmt w:val="lowerLetter"/>
      <w:lvlText w:val="%8."/>
      <w:lvlJc w:val="left"/>
      <w:pPr>
        <w:ind w:left="5760" w:hanging="360"/>
      </w:pPr>
    </w:lvl>
    <w:lvl w:ilvl="8" w:tplc="01AC64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F4C347"/>
    <w:multiLevelType w:val="hybridMultilevel"/>
    <w:tmpl w:val="4790B50C"/>
    <w:lvl w:ilvl="0" w:tplc="FE9EB792">
      <w:start w:val="1"/>
      <w:numFmt w:val="decimal"/>
      <w:lvlText w:val="%1."/>
      <w:lvlJc w:val="left"/>
      <w:pPr>
        <w:ind w:left="720" w:hanging="360"/>
      </w:pPr>
    </w:lvl>
    <w:lvl w:ilvl="1" w:tplc="FFDC5AB6">
      <w:start w:val="1"/>
      <w:numFmt w:val="lowerLetter"/>
      <w:lvlText w:val="%2."/>
      <w:lvlJc w:val="left"/>
      <w:pPr>
        <w:ind w:left="1440" w:hanging="360"/>
      </w:pPr>
    </w:lvl>
    <w:lvl w:ilvl="2" w:tplc="5F1AFA64">
      <w:start w:val="1"/>
      <w:numFmt w:val="lowerRoman"/>
      <w:lvlText w:val="%3."/>
      <w:lvlJc w:val="right"/>
      <w:pPr>
        <w:ind w:left="2160" w:hanging="180"/>
      </w:pPr>
    </w:lvl>
    <w:lvl w:ilvl="3" w:tplc="770A58F6">
      <w:start w:val="1"/>
      <w:numFmt w:val="decimal"/>
      <w:lvlText w:val="%4."/>
      <w:lvlJc w:val="left"/>
      <w:pPr>
        <w:ind w:left="2880" w:hanging="360"/>
      </w:pPr>
    </w:lvl>
    <w:lvl w:ilvl="4" w:tplc="650274A8">
      <w:start w:val="1"/>
      <w:numFmt w:val="lowerLetter"/>
      <w:lvlText w:val="%5."/>
      <w:lvlJc w:val="left"/>
      <w:pPr>
        <w:ind w:left="3600" w:hanging="360"/>
      </w:pPr>
    </w:lvl>
    <w:lvl w:ilvl="5" w:tplc="CBF4E60E">
      <w:start w:val="1"/>
      <w:numFmt w:val="lowerRoman"/>
      <w:lvlText w:val="%6."/>
      <w:lvlJc w:val="right"/>
      <w:pPr>
        <w:ind w:left="4320" w:hanging="180"/>
      </w:pPr>
    </w:lvl>
    <w:lvl w:ilvl="6" w:tplc="3F4476C6">
      <w:start w:val="1"/>
      <w:numFmt w:val="decimal"/>
      <w:lvlText w:val="%7."/>
      <w:lvlJc w:val="left"/>
      <w:pPr>
        <w:ind w:left="5040" w:hanging="360"/>
      </w:pPr>
    </w:lvl>
    <w:lvl w:ilvl="7" w:tplc="26248E86">
      <w:start w:val="1"/>
      <w:numFmt w:val="lowerLetter"/>
      <w:lvlText w:val="%8."/>
      <w:lvlJc w:val="left"/>
      <w:pPr>
        <w:ind w:left="5760" w:hanging="360"/>
      </w:pPr>
    </w:lvl>
    <w:lvl w:ilvl="8" w:tplc="11CC42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0" w15:restartNumberingAfterBreak="0">
    <w:nsid w:val="7C495AAC"/>
    <w:multiLevelType w:val="hybridMultilevel"/>
    <w:tmpl w:val="A498C602"/>
    <w:lvl w:ilvl="0" w:tplc="E39EB41C">
      <w:start w:val="1"/>
      <w:numFmt w:val="upperLetter"/>
      <w:lvlText w:val="%1."/>
      <w:lvlJc w:val="left"/>
      <w:pPr>
        <w:ind w:left="720" w:hanging="360"/>
      </w:pPr>
    </w:lvl>
    <w:lvl w:ilvl="1" w:tplc="396C6666">
      <w:start w:val="1"/>
      <w:numFmt w:val="lowerLetter"/>
      <w:lvlText w:val="%2."/>
      <w:lvlJc w:val="left"/>
      <w:pPr>
        <w:ind w:left="1440" w:hanging="360"/>
      </w:pPr>
    </w:lvl>
    <w:lvl w:ilvl="2" w:tplc="B5228636">
      <w:start w:val="1"/>
      <w:numFmt w:val="lowerRoman"/>
      <w:lvlText w:val="%3."/>
      <w:lvlJc w:val="right"/>
      <w:pPr>
        <w:ind w:left="2160" w:hanging="180"/>
      </w:pPr>
    </w:lvl>
    <w:lvl w:ilvl="3" w:tplc="5D666994">
      <w:start w:val="1"/>
      <w:numFmt w:val="decimal"/>
      <w:lvlText w:val="%4."/>
      <w:lvlJc w:val="left"/>
      <w:pPr>
        <w:ind w:left="2880" w:hanging="360"/>
      </w:pPr>
    </w:lvl>
    <w:lvl w:ilvl="4" w:tplc="C1C07116">
      <w:start w:val="1"/>
      <w:numFmt w:val="lowerLetter"/>
      <w:lvlText w:val="%5."/>
      <w:lvlJc w:val="left"/>
      <w:pPr>
        <w:ind w:left="3600" w:hanging="360"/>
      </w:pPr>
    </w:lvl>
    <w:lvl w:ilvl="5" w:tplc="FAF4F286">
      <w:start w:val="1"/>
      <w:numFmt w:val="lowerRoman"/>
      <w:lvlText w:val="%6."/>
      <w:lvlJc w:val="right"/>
      <w:pPr>
        <w:ind w:left="4320" w:hanging="180"/>
      </w:pPr>
    </w:lvl>
    <w:lvl w:ilvl="6" w:tplc="81A29CCC">
      <w:start w:val="1"/>
      <w:numFmt w:val="decimal"/>
      <w:lvlText w:val="%7."/>
      <w:lvlJc w:val="left"/>
      <w:pPr>
        <w:ind w:left="5040" w:hanging="360"/>
      </w:pPr>
    </w:lvl>
    <w:lvl w:ilvl="7" w:tplc="E6C8034E">
      <w:start w:val="1"/>
      <w:numFmt w:val="lowerLetter"/>
      <w:lvlText w:val="%8."/>
      <w:lvlJc w:val="left"/>
      <w:pPr>
        <w:ind w:left="5760" w:hanging="360"/>
      </w:pPr>
    </w:lvl>
    <w:lvl w:ilvl="8" w:tplc="1E6435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165253">
    <w:abstractNumId w:val="11"/>
  </w:num>
  <w:num w:numId="2" w16cid:durableId="1730767013">
    <w:abstractNumId w:val="6"/>
  </w:num>
  <w:num w:numId="3" w16cid:durableId="1955862144">
    <w:abstractNumId w:val="20"/>
  </w:num>
  <w:num w:numId="4" w16cid:durableId="1637027913">
    <w:abstractNumId w:val="4"/>
  </w:num>
  <w:num w:numId="5" w16cid:durableId="800730371">
    <w:abstractNumId w:val="0"/>
  </w:num>
  <w:num w:numId="6" w16cid:durableId="1417164637">
    <w:abstractNumId w:val="10"/>
  </w:num>
  <w:num w:numId="7" w16cid:durableId="1436637814">
    <w:abstractNumId w:val="13"/>
  </w:num>
  <w:num w:numId="8" w16cid:durableId="355740188">
    <w:abstractNumId w:val="16"/>
  </w:num>
  <w:num w:numId="9" w16cid:durableId="453334930">
    <w:abstractNumId w:val="21"/>
  </w:num>
  <w:num w:numId="10" w16cid:durableId="546449933">
    <w:abstractNumId w:val="5"/>
  </w:num>
  <w:num w:numId="11" w16cid:durableId="635255914">
    <w:abstractNumId w:val="19"/>
  </w:num>
  <w:num w:numId="12" w16cid:durableId="1927879974">
    <w:abstractNumId w:val="3"/>
  </w:num>
  <w:num w:numId="13" w16cid:durableId="387800032">
    <w:abstractNumId w:val="15"/>
  </w:num>
  <w:num w:numId="14" w16cid:durableId="1906255216">
    <w:abstractNumId w:val="9"/>
  </w:num>
  <w:num w:numId="15" w16cid:durableId="156308932">
    <w:abstractNumId w:val="14"/>
  </w:num>
  <w:num w:numId="16" w16cid:durableId="1022708434">
    <w:abstractNumId w:val="17"/>
  </w:num>
  <w:num w:numId="17" w16cid:durableId="388652913">
    <w:abstractNumId w:val="7"/>
  </w:num>
  <w:num w:numId="18" w16cid:durableId="130291745">
    <w:abstractNumId w:val="12"/>
  </w:num>
  <w:num w:numId="19" w16cid:durableId="1383405549">
    <w:abstractNumId w:val="2"/>
  </w:num>
  <w:num w:numId="20" w16cid:durableId="1170221741">
    <w:abstractNumId w:val="18"/>
  </w:num>
  <w:num w:numId="21" w16cid:durableId="1953825396">
    <w:abstractNumId w:val="1"/>
  </w:num>
  <w:num w:numId="22" w16cid:durableId="185329928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507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1A36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33F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7D2F2"/>
    <w:rsid w:val="003808DB"/>
    <w:rsid w:val="003877D2"/>
    <w:rsid w:val="0039315A"/>
    <w:rsid w:val="00393356"/>
    <w:rsid w:val="003959C3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53C2D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0F34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E1A2D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5DF9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25C0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D1829"/>
    <w:rsid w:val="00EE1551"/>
    <w:rsid w:val="00EE4617"/>
    <w:rsid w:val="00EE5FF3"/>
    <w:rsid w:val="00EF3CAA"/>
    <w:rsid w:val="00EF6E0D"/>
    <w:rsid w:val="00F1383B"/>
    <w:rsid w:val="00F1574D"/>
    <w:rsid w:val="00F207AE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96524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A16B6"/>
    <w:rsid w:val="027C25F6"/>
    <w:rsid w:val="028A6A0F"/>
    <w:rsid w:val="0290032D"/>
    <w:rsid w:val="02B256F3"/>
    <w:rsid w:val="02B759EB"/>
    <w:rsid w:val="02B7E372"/>
    <w:rsid w:val="02E7FA7B"/>
    <w:rsid w:val="02FE35D4"/>
    <w:rsid w:val="0306BDA7"/>
    <w:rsid w:val="030E1B89"/>
    <w:rsid w:val="031A9390"/>
    <w:rsid w:val="034B5CDF"/>
    <w:rsid w:val="035945C0"/>
    <w:rsid w:val="03AAA43B"/>
    <w:rsid w:val="03B04804"/>
    <w:rsid w:val="03D7CF3A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AAC0DE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BCDE8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3C115E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3CC128"/>
    <w:rsid w:val="0C64A409"/>
    <w:rsid w:val="0C69C11A"/>
    <w:rsid w:val="0C746848"/>
    <w:rsid w:val="0CA00492"/>
    <w:rsid w:val="0CC276EF"/>
    <w:rsid w:val="0CD6F63A"/>
    <w:rsid w:val="0CD8D202"/>
    <w:rsid w:val="0CDA79BB"/>
    <w:rsid w:val="0CE28675"/>
    <w:rsid w:val="0CEFB6A6"/>
    <w:rsid w:val="0CF11D2A"/>
    <w:rsid w:val="0CFC003F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BCA450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710FED"/>
    <w:rsid w:val="0E949159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8B3CD1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5BFC"/>
    <w:rsid w:val="11C1FB97"/>
    <w:rsid w:val="11CB7D37"/>
    <w:rsid w:val="11F64520"/>
    <w:rsid w:val="121AAA3E"/>
    <w:rsid w:val="123A7DA5"/>
    <w:rsid w:val="123B056D"/>
    <w:rsid w:val="1240328B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1DF9C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20F6B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91DC3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C942A2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7E4502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C2E906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CD224B5"/>
    <w:rsid w:val="1CFD624A"/>
    <w:rsid w:val="1D022D97"/>
    <w:rsid w:val="1D037D09"/>
    <w:rsid w:val="1D089009"/>
    <w:rsid w:val="1D0F09FA"/>
    <w:rsid w:val="1D217EDE"/>
    <w:rsid w:val="1D53FDC6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0E549B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A8D9F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7F5D2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DF8CBA"/>
    <w:rsid w:val="26F277DF"/>
    <w:rsid w:val="2700C20E"/>
    <w:rsid w:val="271088BF"/>
    <w:rsid w:val="271AAAAC"/>
    <w:rsid w:val="271F8F8F"/>
    <w:rsid w:val="2724A849"/>
    <w:rsid w:val="272CCCC4"/>
    <w:rsid w:val="2744F1DC"/>
    <w:rsid w:val="274C6202"/>
    <w:rsid w:val="276F4578"/>
    <w:rsid w:val="2783E662"/>
    <w:rsid w:val="27897EF7"/>
    <w:rsid w:val="278A0410"/>
    <w:rsid w:val="278CC6DB"/>
    <w:rsid w:val="279EBCE7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85FAE3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4F1719"/>
    <w:rsid w:val="2B56019C"/>
    <w:rsid w:val="2B7B47D3"/>
    <w:rsid w:val="2B80577A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1E2A0B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7BFEB4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3F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5A65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9E06D"/>
    <w:rsid w:val="36ECFC24"/>
    <w:rsid w:val="36FD4207"/>
    <w:rsid w:val="370AA00F"/>
    <w:rsid w:val="37411C17"/>
    <w:rsid w:val="374DBE54"/>
    <w:rsid w:val="37646545"/>
    <w:rsid w:val="376A6F9F"/>
    <w:rsid w:val="378C8D8C"/>
    <w:rsid w:val="37A4C711"/>
    <w:rsid w:val="37ACF513"/>
    <w:rsid w:val="37C77921"/>
    <w:rsid w:val="37D2C2A8"/>
    <w:rsid w:val="37DD3CE7"/>
    <w:rsid w:val="37E25A0E"/>
    <w:rsid w:val="37F7EC6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A4D1F1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9F75EA4"/>
    <w:rsid w:val="3A09BD5D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9FC83C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3EC8A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C5538F"/>
    <w:rsid w:val="3CC7BB52"/>
    <w:rsid w:val="3CDAA99A"/>
    <w:rsid w:val="3CEA53FE"/>
    <w:rsid w:val="3CF0AA97"/>
    <w:rsid w:val="3CF0B763"/>
    <w:rsid w:val="3CFBBF8E"/>
    <w:rsid w:val="3D028D2A"/>
    <w:rsid w:val="3D14EE34"/>
    <w:rsid w:val="3D369EFD"/>
    <w:rsid w:val="3D423E1E"/>
    <w:rsid w:val="3D433735"/>
    <w:rsid w:val="3D64AF89"/>
    <w:rsid w:val="3D650456"/>
    <w:rsid w:val="3D7E43C7"/>
    <w:rsid w:val="3D8D58FE"/>
    <w:rsid w:val="3D96C1B4"/>
    <w:rsid w:val="3DABCFAF"/>
    <w:rsid w:val="3DCECA5A"/>
    <w:rsid w:val="3DD7E419"/>
    <w:rsid w:val="3DDFA721"/>
    <w:rsid w:val="3DE7E72E"/>
    <w:rsid w:val="3DEF1076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41E87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E6611E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76015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058BE"/>
    <w:rsid w:val="4351585E"/>
    <w:rsid w:val="43595591"/>
    <w:rsid w:val="435A85E2"/>
    <w:rsid w:val="43668090"/>
    <w:rsid w:val="436F34B3"/>
    <w:rsid w:val="438972CE"/>
    <w:rsid w:val="43CB54DD"/>
    <w:rsid w:val="43DF674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AC86A1"/>
    <w:rsid w:val="44B0F3BC"/>
    <w:rsid w:val="44BC2631"/>
    <w:rsid w:val="44BE21A3"/>
    <w:rsid w:val="44E3ADDF"/>
    <w:rsid w:val="44ED28BF"/>
    <w:rsid w:val="4539660C"/>
    <w:rsid w:val="4566A5F3"/>
    <w:rsid w:val="45676859"/>
    <w:rsid w:val="45679562"/>
    <w:rsid w:val="456C6CCD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2C20C8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2AE30"/>
    <w:rsid w:val="497A0E27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1D7F54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5BCD9"/>
    <w:rsid w:val="4B7FB4D2"/>
    <w:rsid w:val="4BAB7BFE"/>
    <w:rsid w:val="4BAB8A97"/>
    <w:rsid w:val="4BC285F4"/>
    <w:rsid w:val="4BC43C4A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DCB7160"/>
    <w:rsid w:val="4E036CD8"/>
    <w:rsid w:val="4E12159E"/>
    <w:rsid w:val="4E54115C"/>
    <w:rsid w:val="4E582FED"/>
    <w:rsid w:val="4EAC38D5"/>
    <w:rsid w:val="4EAE52A2"/>
    <w:rsid w:val="4EBF88BA"/>
    <w:rsid w:val="4EC70709"/>
    <w:rsid w:val="4EC90CD3"/>
    <w:rsid w:val="4ED52EA4"/>
    <w:rsid w:val="4EF1333B"/>
    <w:rsid w:val="4F0E4E78"/>
    <w:rsid w:val="4F2D9426"/>
    <w:rsid w:val="4F32C28C"/>
    <w:rsid w:val="4F6E4CAB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6E9E2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20A8D"/>
    <w:rsid w:val="51D3B86C"/>
    <w:rsid w:val="51DD1BFC"/>
    <w:rsid w:val="51DE12E8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4CCCD0"/>
    <w:rsid w:val="5357CE50"/>
    <w:rsid w:val="535DD2F3"/>
    <w:rsid w:val="5371274E"/>
    <w:rsid w:val="537A248A"/>
    <w:rsid w:val="538E01AF"/>
    <w:rsid w:val="539DD12B"/>
    <w:rsid w:val="539DE0A6"/>
    <w:rsid w:val="53AEA901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7DB8C5"/>
    <w:rsid w:val="5487A865"/>
    <w:rsid w:val="548BC646"/>
    <w:rsid w:val="54931CA5"/>
    <w:rsid w:val="54940DE4"/>
    <w:rsid w:val="5496E2E9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764563"/>
    <w:rsid w:val="57811D65"/>
    <w:rsid w:val="57860373"/>
    <w:rsid w:val="579F9A5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15410"/>
    <w:rsid w:val="596FC9BC"/>
    <w:rsid w:val="597DC553"/>
    <w:rsid w:val="59976EBF"/>
    <w:rsid w:val="59A6CB2B"/>
    <w:rsid w:val="59B45130"/>
    <w:rsid w:val="59BEF7EF"/>
    <w:rsid w:val="59D66B87"/>
    <w:rsid w:val="59DC096E"/>
    <w:rsid w:val="59E50426"/>
    <w:rsid w:val="59FF099E"/>
    <w:rsid w:val="5A09356E"/>
    <w:rsid w:val="5A0D25DD"/>
    <w:rsid w:val="5A4BBA66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3BA2B6"/>
    <w:rsid w:val="5C7C7D87"/>
    <w:rsid w:val="5C9726A4"/>
    <w:rsid w:val="5C99C1A8"/>
    <w:rsid w:val="5CBF2027"/>
    <w:rsid w:val="5CBFF30F"/>
    <w:rsid w:val="5CC5FD99"/>
    <w:rsid w:val="5CCBE384"/>
    <w:rsid w:val="5CD68249"/>
    <w:rsid w:val="5CDE956D"/>
    <w:rsid w:val="5CE04880"/>
    <w:rsid w:val="5CE0BADF"/>
    <w:rsid w:val="5CE4191E"/>
    <w:rsid w:val="5CE96BC8"/>
    <w:rsid w:val="5CEEAEDD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4FB53"/>
    <w:rsid w:val="5F99D966"/>
    <w:rsid w:val="5FA94DD5"/>
    <w:rsid w:val="5FB56E61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AC294D"/>
    <w:rsid w:val="60B1739D"/>
    <w:rsid w:val="60B97D93"/>
    <w:rsid w:val="60DEBE34"/>
    <w:rsid w:val="60DF6F6A"/>
    <w:rsid w:val="60E2E075"/>
    <w:rsid w:val="60E8B524"/>
    <w:rsid w:val="60FC771B"/>
    <w:rsid w:val="610BDF51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78110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4FDEBDA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95ABA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CEE694"/>
    <w:rsid w:val="66E3B3C1"/>
    <w:rsid w:val="66F392B8"/>
    <w:rsid w:val="6705ADD4"/>
    <w:rsid w:val="670FF24F"/>
    <w:rsid w:val="67387C91"/>
    <w:rsid w:val="675FAFC2"/>
    <w:rsid w:val="6786DB3C"/>
    <w:rsid w:val="67AD902B"/>
    <w:rsid w:val="67B6CF33"/>
    <w:rsid w:val="67C93B55"/>
    <w:rsid w:val="67CBFE14"/>
    <w:rsid w:val="67D1A275"/>
    <w:rsid w:val="67E4854F"/>
    <w:rsid w:val="681BDF47"/>
    <w:rsid w:val="6847C322"/>
    <w:rsid w:val="684896AD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A9DBA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88DEC2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755084"/>
    <w:rsid w:val="6DDCFFB7"/>
    <w:rsid w:val="6DEB9F84"/>
    <w:rsid w:val="6DEDDA6F"/>
    <w:rsid w:val="6DF61CC0"/>
    <w:rsid w:val="6DFB6CA9"/>
    <w:rsid w:val="6E19646B"/>
    <w:rsid w:val="6E23A3E4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DEF2CB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4A842F"/>
    <w:rsid w:val="71507F7D"/>
    <w:rsid w:val="71632F86"/>
    <w:rsid w:val="7195865C"/>
    <w:rsid w:val="71B603D2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95720E"/>
    <w:rsid w:val="72BDFC18"/>
    <w:rsid w:val="72CA7BFF"/>
    <w:rsid w:val="72E02483"/>
    <w:rsid w:val="72F12427"/>
    <w:rsid w:val="72FEFFE7"/>
    <w:rsid w:val="73079252"/>
    <w:rsid w:val="730DD0E8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9CBBFA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3AE869"/>
    <w:rsid w:val="764988BA"/>
    <w:rsid w:val="764E9A16"/>
    <w:rsid w:val="767A970E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56280"/>
    <w:rsid w:val="785C76FF"/>
    <w:rsid w:val="7864FA03"/>
    <w:rsid w:val="78722A3A"/>
    <w:rsid w:val="7882CD07"/>
    <w:rsid w:val="7884D66C"/>
    <w:rsid w:val="7890B3B1"/>
    <w:rsid w:val="789E1825"/>
    <w:rsid w:val="78A04C85"/>
    <w:rsid w:val="78A5CC5F"/>
    <w:rsid w:val="78AF1C24"/>
    <w:rsid w:val="78BD59EF"/>
    <w:rsid w:val="78C09D80"/>
    <w:rsid w:val="78C4E78C"/>
    <w:rsid w:val="78CF44CA"/>
    <w:rsid w:val="78DA9817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25A26"/>
    <w:rsid w:val="79B32D4D"/>
    <w:rsid w:val="79B402FD"/>
    <w:rsid w:val="79E1F701"/>
    <w:rsid w:val="79EA37ED"/>
    <w:rsid w:val="79F297C6"/>
    <w:rsid w:val="7A0CB3B0"/>
    <w:rsid w:val="7A1EDDC3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AE7BFFE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50E763"/>
    <w:rsid w:val="7B6DF293"/>
    <w:rsid w:val="7B6F25CA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4F90EA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ef2e7f1db259b9c170e8052d9d34a9ba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fac8717fa6d5a8ed64f0f58fb5b18f1f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834DF-4D18-4E4A-8604-16A4BD6F4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3B577-DFE6-42AC-A5D5-888A83F3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4510</Words>
  <Characters>2571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14</cp:revision>
  <cp:lastPrinted>2022-09-29T13:01:00Z</cp:lastPrinted>
  <dcterms:created xsi:type="dcterms:W3CDTF">2025-09-19T10:57:00Z</dcterms:created>
  <dcterms:modified xsi:type="dcterms:W3CDTF">2025-11-16T20:07:00Z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